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87971" w14:textId="77777777" w:rsidR="009A48BB" w:rsidRPr="002F25BC" w:rsidRDefault="009A48BB" w:rsidP="009A48BB">
      <w:pPr>
        <w:rPr>
          <w:lang w:val="en-US"/>
        </w:rPr>
      </w:pPr>
      <w:r w:rsidRPr="002F25BC">
        <w:rPr>
          <w:noProof/>
          <w:lang w:val="en-US"/>
        </w:rPr>
        <w:drawing>
          <wp:inline distT="0" distB="0" distL="0" distR="0" wp14:anchorId="76D2CB21" wp14:editId="0FC7B611">
            <wp:extent cx="2386772" cy="720000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Z_Oncologisch_Centrum 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77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5BC">
        <w:rPr>
          <w:lang w:val="en-US"/>
        </w:rPr>
        <w:t xml:space="preserve">                                         </w:t>
      </w:r>
      <w:r w:rsidRPr="002F25BC">
        <w:rPr>
          <w:noProof/>
          <w:lang w:val="en-US"/>
        </w:rPr>
        <w:drawing>
          <wp:inline distT="0" distB="0" distL="0" distR="0" wp14:anchorId="7BA05C73" wp14:editId="5207A369">
            <wp:extent cx="1835623" cy="720000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-logo nieuw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11"/>
                    <a:stretch/>
                  </pic:blipFill>
                  <pic:spPr bwMode="auto">
                    <a:xfrm>
                      <a:off x="0" y="0"/>
                      <a:ext cx="1835623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7AC6E" w14:textId="77777777" w:rsidR="009A48BB" w:rsidRPr="002F25BC" w:rsidRDefault="009A48BB" w:rsidP="009A48BB">
      <w:pPr>
        <w:rPr>
          <w:lang w:val="en-US"/>
        </w:rPr>
      </w:pPr>
    </w:p>
    <w:p w14:paraId="1FBEE3A3" w14:textId="77777777" w:rsidR="009A48BB" w:rsidRPr="002F25BC" w:rsidRDefault="009A48BB" w:rsidP="009A48BB">
      <w:pPr>
        <w:rPr>
          <w:lang w:val="en-US"/>
        </w:rPr>
      </w:pPr>
    </w:p>
    <w:p w14:paraId="792F985D" w14:textId="77777777" w:rsidR="009A48BB" w:rsidRPr="002F25BC" w:rsidRDefault="009A48BB" w:rsidP="009A48BB">
      <w:pPr>
        <w:rPr>
          <w:lang w:val="en-US"/>
        </w:rPr>
      </w:pPr>
    </w:p>
    <w:p w14:paraId="31F511CF" w14:textId="6137CF7D" w:rsidR="009A48BB" w:rsidRPr="002F25BC" w:rsidRDefault="00242292" w:rsidP="009A48BB">
      <w:pPr>
        <w:rPr>
          <w:b/>
          <w:sz w:val="32"/>
          <w:szCs w:val="32"/>
          <w:lang w:val="en-US"/>
        </w:rPr>
      </w:pPr>
      <w:r w:rsidRPr="002F25BC">
        <w:rPr>
          <w:b/>
          <w:sz w:val="32"/>
          <w:szCs w:val="32"/>
          <w:lang w:val="en-US"/>
        </w:rPr>
        <w:t>Award Cancer Research</w:t>
      </w:r>
      <w:r w:rsidR="009A48BB" w:rsidRPr="002F25BC">
        <w:rPr>
          <w:b/>
          <w:sz w:val="32"/>
          <w:szCs w:val="32"/>
          <w:lang w:val="en-US"/>
        </w:rPr>
        <w:t xml:space="preserve"> – </w:t>
      </w:r>
      <w:r w:rsidRPr="002F25BC">
        <w:rPr>
          <w:b/>
          <w:sz w:val="32"/>
          <w:szCs w:val="32"/>
          <w:lang w:val="en-US"/>
        </w:rPr>
        <w:t xml:space="preserve">Oncology Center </w:t>
      </w:r>
      <w:r w:rsidR="009A48BB" w:rsidRPr="002F25BC">
        <w:rPr>
          <w:b/>
          <w:sz w:val="32"/>
          <w:szCs w:val="32"/>
          <w:lang w:val="en-US"/>
        </w:rPr>
        <w:t>VUB</w:t>
      </w:r>
    </w:p>
    <w:p w14:paraId="111E9606" w14:textId="2239BBCE" w:rsidR="00585FB7" w:rsidRPr="002F25BC" w:rsidRDefault="00C12EE0" w:rsidP="00585FB7">
      <w:pPr>
        <w:rPr>
          <w:b/>
          <w:sz w:val="24"/>
          <w:szCs w:val="24"/>
        </w:rPr>
      </w:pPr>
      <w:r w:rsidRPr="002F25BC">
        <w:rPr>
          <w:b/>
          <w:sz w:val="24"/>
          <w:szCs w:val="24"/>
        </w:rPr>
        <w:t xml:space="preserve">“legaat </w:t>
      </w:r>
      <w:proofErr w:type="spellStart"/>
      <w:r w:rsidRPr="002F25BC">
        <w:rPr>
          <w:b/>
          <w:sz w:val="24"/>
          <w:szCs w:val="24"/>
        </w:rPr>
        <w:t>Noë</w:t>
      </w:r>
      <w:proofErr w:type="spellEnd"/>
      <w:r w:rsidRPr="002F25BC">
        <w:rPr>
          <w:b/>
          <w:sz w:val="24"/>
          <w:szCs w:val="24"/>
        </w:rPr>
        <w:t>, Des</w:t>
      </w:r>
      <w:r w:rsidR="00585FB7" w:rsidRPr="002F25BC">
        <w:rPr>
          <w:b/>
          <w:sz w:val="24"/>
          <w:szCs w:val="24"/>
        </w:rPr>
        <w:t xml:space="preserve">medt &amp; erenotaris en mevrouw A. </w:t>
      </w:r>
      <w:proofErr w:type="spellStart"/>
      <w:r w:rsidR="00585FB7" w:rsidRPr="002F25BC">
        <w:rPr>
          <w:b/>
          <w:sz w:val="24"/>
          <w:szCs w:val="24"/>
        </w:rPr>
        <w:t>Lacourt</w:t>
      </w:r>
      <w:proofErr w:type="spellEnd"/>
      <w:r w:rsidR="00585FB7" w:rsidRPr="002F25BC">
        <w:rPr>
          <w:b/>
          <w:sz w:val="24"/>
          <w:szCs w:val="24"/>
        </w:rPr>
        <w:t xml:space="preserve"> -H. </w:t>
      </w:r>
      <w:proofErr w:type="spellStart"/>
      <w:r w:rsidR="00585FB7" w:rsidRPr="002F25BC">
        <w:rPr>
          <w:b/>
          <w:sz w:val="24"/>
          <w:szCs w:val="24"/>
        </w:rPr>
        <w:t>Verbesselt</w:t>
      </w:r>
      <w:proofErr w:type="spellEnd"/>
      <w:r w:rsidR="00585FB7" w:rsidRPr="002F25BC">
        <w:rPr>
          <w:b/>
          <w:sz w:val="24"/>
          <w:szCs w:val="24"/>
        </w:rPr>
        <w:t>”</w:t>
      </w:r>
    </w:p>
    <w:p w14:paraId="21B90CF1" w14:textId="77777777" w:rsidR="009A48BB" w:rsidRPr="002F25BC" w:rsidRDefault="009A48BB">
      <w:pPr>
        <w:rPr>
          <w:sz w:val="32"/>
          <w:szCs w:val="32"/>
        </w:rPr>
      </w:pPr>
    </w:p>
    <w:p w14:paraId="6E30613D" w14:textId="60149088" w:rsidR="0062536E" w:rsidRPr="002F25BC" w:rsidRDefault="0062536E" w:rsidP="0062536E">
      <w:pPr>
        <w:rPr>
          <w:sz w:val="32"/>
          <w:szCs w:val="32"/>
          <w:lang w:val="en-US"/>
        </w:rPr>
      </w:pPr>
      <w:r w:rsidRPr="002F25BC">
        <w:rPr>
          <w:sz w:val="32"/>
          <w:szCs w:val="32"/>
          <w:lang w:val="en-US"/>
        </w:rPr>
        <w:t xml:space="preserve">Application form </w:t>
      </w:r>
      <w:r w:rsidRPr="002F25BC">
        <w:rPr>
          <w:sz w:val="32"/>
          <w:szCs w:val="32"/>
          <w:u w:val="single"/>
          <w:lang w:val="en-US"/>
        </w:rPr>
        <w:t>Finishing Mandate</w:t>
      </w:r>
    </w:p>
    <w:p w14:paraId="46C5596A" w14:textId="77777777" w:rsidR="009A48BB" w:rsidRPr="002F25BC" w:rsidRDefault="009A48BB">
      <w:pPr>
        <w:rPr>
          <w:sz w:val="32"/>
          <w:szCs w:val="32"/>
          <w:lang w:val="en-US"/>
        </w:rPr>
      </w:pPr>
    </w:p>
    <w:p w14:paraId="33834B48" w14:textId="0F6C3D89" w:rsidR="00860EF4" w:rsidRPr="002F25BC" w:rsidRDefault="00860EF4" w:rsidP="00860EF4">
      <w:pPr>
        <w:rPr>
          <w:sz w:val="20"/>
          <w:szCs w:val="20"/>
          <w:lang w:val="en-US"/>
        </w:rPr>
      </w:pPr>
    </w:p>
    <w:p w14:paraId="682E529A" w14:textId="77777777" w:rsidR="00860EF4" w:rsidRPr="002F25BC" w:rsidRDefault="00860EF4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  <w:r w:rsidRPr="002F25BC">
        <w:rPr>
          <w:sz w:val="20"/>
          <w:szCs w:val="20"/>
          <w:lang w:val="en-US"/>
        </w:rPr>
        <w:t>The complete proposal has to be submitted no later than the submission date stated in the call as one pdf-file via e-mail at orc@vub.be.</w:t>
      </w:r>
    </w:p>
    <w:p w14:paraId="5423C0C6" w14:textId="77777777" w:rsidR="00860EF4" w:rsidRPr="002F25BC" w:rsidRDefault="00860EF4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</w:p>
    <w:p w14:paraId="7AA75C2B" w14:textId="77777777" w:rsidR="00860EF4" w:rsidRPr="002F25BC" w:rsidRDefault="00860EF4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  <w:r w:rsidRPr="002F25BC">
        <w:rPr>
          <w:sz w:val="20"/>
          <w:szCs w:val="20"/>
          <w:lang w:val="en-US"/>
        </w:rPr>
        <w:t>A complete proposal consists of:</w:t>
      </w:r>
    </w:p>
    <w:p w14:paraId="0187E193" w14:textId="1621F7D4" w:rsidR="00860EF4" w:rsidRPr="002F25BC" w:rsidRDefault="00860EF4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  <w:r w:rsidRPr="002F25BC">
        <w:rPr>
          <w:sz w:val="20"/>
          <w:szCs w:val="20"/>
          <w:lang w:val="en-US"/>
        </w:rPr>
        <w:t>- This application form (font Arial 10, line distance 1</w:t>
      </w:r>
      <w:r w:rsidR="00772E52" w:rsidRPr="002F25BC">
        <w:rPr>
          <w:sz w:val="20"/>
          <w:szCs w:val="20"/>
          <w:lang w:val="en-US"/>
        </w:rPr>
        <w:t>, text color Black</w:t>
      </w:r>
      <w:r w:rsidRPr="002F25BC">
        <w:rPr>
          <w:sz w:val="20"/>
          <w:szCs w:val="20"/>
          <w:lang w:val="en-US"/>
        </w:rPr>
        <w:t>) signed by the promoter and the candidate</w:t>
      </w:r>
    </w:p>
    <w:p w14:paraId="54E572EF" w14:textId="49A981F9" w:rsidR="00860EF4" w:rsidRPr="002F25BC" w:rsidRDefault="00860EF4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  <w:r w:rsidRPr="002F25BC">
        <w:rPr>
          <w:sz w:val="20"/>
          <w:szCs w:val="20"/>
          <w:lang w:val="en-US"/>
        </w:rPr>
        <w:t xml:space="preserve">- Letter of </w:t>
      </w:r>
      <w:r w:rsidRPr="002F25BC">
        <w:rPr>
          <w:color w:val="000000" w:themeColor="text1"/>
          <w:sz w:val="20"/>
          <w:szCs w:val="20"/>
          <w:lang w:val="en-US"/>
        </w:rPr>
        <w:t>recommendation</w:t>
      </w:r>
      <w:r w:rsidR="00E54293" w:rsidRPr="002F25BC">
        <w:rPr>
          <w:color w:val="000000" w:themeColor="text1"/>
          <w:sz w:val="20"/>
          <w:szCs w:val="20"/>
          <w:lang w:val="en-US"/>
        </w:rPr>
        <w:t xml:space="preserve"> (max ½ page)</w:t>
      </w:r>
      <w:r w:rsidRPr="002F25BC">
        <w:rPr>
          <w:color w:val="000000" w:themeColor="text1"/>
          <w:sz w:val="20"/>
          <w:szCs w:val="20"/>
          <w:lang w:val="en-US"/>
        </w:rPr>
        <w:t xml:space="preserve"> for the </w:t>
      </w:r>
      <w:r w:rsidRPr="002F25BC">
        <w:rPr>
          <w:sz w:val="20"/>
          <w:szCs w:val="20"/>
          <w:lang w:val="en-US"/>
        </w:rPr>
        <w:t>candidate and evaluation of the research project, formulated and signed by the promoter</w:t>
      </w:r>
    </w:p>
    <w:p w14:paraId="01770CF3" w14:textId="43527785" w:rsidR="00860EF4" w:rsidRPr="002F25BC" w:rsidRDefault="00860EF4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  <w:r w:rsidRPr="002F25BC">
        <w:rPr>
          <w:sz w:val="20"/>
          <w:szCs w:val="20"/>
          <w:lang w:val="en-US"/>
        </w:rPr>
        <w:t xml:space="preserve">- The real staff cost of the candidate for the requested period </w:t>
      </w:r>
      <w:r w:rsidR="00B5242B" w:rsidRPr="002F25BC">
        <w:rPr>
          <w:sz w:val="20"/>
          <w:szCs w:val="20"/>
          <w:lang w:val="en-US"/>
        </w:rPr>
        <w:t>(TEO simulation)</w:t>
      </w:r>
    </w:p>
    <w:p w14:paraId="0270564C" w14:textId="6FCC4A95" w:rsidR="00B030C8" w:rsidRPr="002F25BC" w:rsidRDefault="00B030C8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  <w:r w:rsidRPr="002F25BC">
        <w:rPr>
          <w:sz w:val="20"/>
          <w:szCs w:val="20"/>
          <w:lang w:val="en-US"/>
        </w:rPr>
        <w:t xml:space="preserve">- A copy of the </w:t>
      </w:r>
      <w:r w:rsidRPr="002F25BC">
        <w:rPr>
          <w:b/>
          <w:sz w:val="20"/>
          <w:szCs w:val="20"/>
          <w:lang w:val="en-US"/>
        </w:rPr>
        <w:t>entire</w:t>
      </w:r>
      <w:r w:rsidRPr="002F25BC">
        <w:rPr>
          <w:sz w:val="20"/>
          <w:szCs w:val="20"/>
          <w:lang w:val="en-US"/>
        </w:rPr>
        <w:t>, submitted KOTK or WFWG finishing mandate form</w:t>
      </w:r>
      <w:r w:rsidR="00C43A93" w:rsidRPr="002F25BC">
        <w:rPr>
          <w:sz w:val="20"/>
          <w:szCs w:val="20"/>
          <w:lang w:val="en-US"/>
        </w:rPr>
        <w:t>. In case the candidate was not able to submit a KOTK nor WFWG application, the reason must be clearly indicated. Further, in the latter case, a list of publications of the candidate (please include impact factors from the year of publication) and a curriculum vitae of the candidate (CV 1-2 pages) should be provided.</w:t>
      </w:r>
    </w:p>
    <w:p w14:paraId="0B561E0F" w14:textId="77777777" w:rsidR="00B5242B" w:rsidRPr="002F25BC" w:rsidRDefault="00B5242B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</w:p>
    <w:p w14:paraId="7A2482C5" w14:textId="77777777" w:rsidR="00860EF4" w:rsidRPr="002F25BC" w:rsidRDefault="00860EF4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  <w:r w:rsidRPr="002F25BC">
        <w:rPr>
          <w:sz w:val="20"/>
          <w:szCs w:val="20"/>
          <w:lang w:val="en-US"/>
        </w:rPr>
        <w:t>Caveat</w:t>
      </w:r>
    </w:p>
    <w:p w14:paraId="65B9A7B7" w14:textId="4962C8F5" w:rsidR="00860EF4" w:rsidRPr="002F25BC" w:rsidRDefault="00860EF4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  <w:r w:rsidRPr="002F25BC">
        <w:rPr>
          <w:sz w:val="20"/>
          <w:szCs w:val="20"/>
          <w:lang w:val="en-US"/>
        </w:rPr>
        <w:t>Proposals that are not submitted in time, that are incomplete or incorrectly filled in or that are not conform the regulations of the call</w:t>
      </w:r>
      <w:r w:rsidR="007C597F" w:rsidRPr="002F25BC">
        <w:rPr>
          <w:sz w:val="20"/>
          <w:szCs w:val="20"/>
          <w:lang w:val="en-US"/>
        </w:rPr>
        <w:t xml:space="preserve"> (see separate document)</w:t>
      </w:r>
      <w:r w:rsidRPr="002F25BC">
        <w:rPr>
          <w:sz w:val="20"/>
          <w:szCs w:val="20"/>
          <w:lang w:val="en-US"/>
        </w:rPr>
        <w:t>, will not be considered.</w:t>
      </w:r>
    </w:p>
    <w:p w14:paraId="7A9792ED" w14:textId="4517AC7F" w:rsidR="00CE37E8" w:rsidRPr="002F25BC" w:rsidRDefault="00AC7EE6" w:rsidP="008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237"/>
          <w:tab w:val="right" w:pos="9900"/>
        </w:tabs>
        <w:spacing w:line="320" w:lineRule="atLeast"/>
        <w:rPr>
          <w:sz w:val="20"/>
          <w:szCs w:val="20"/>
          <w:lang w:val="en-US"/>
        </w:rPr>
      </w:pPr>
      <w:r w:rsidRPr="002F25BC">
        <w:rPr>
          <w:sz w:val="20"/>
          <w:szCs w:val="20"/>
          <w:lang w:val="en-GB"/>
        </w:rPr>
        <w:t xml:space="preserve">Administrative changes, but not changes to the scientific content of the proposal after the submission deadline will only be allowed by the </w:t>
      </w:r>
      <w:proofErr w:type="spellStart"/>
      <w:r w:rsidRPr="002F25BC">
        <w:rPr>
          <w:sz w:val="20"/>
          <w:szCs w:val="20"/>
          <w:lang w:val="en-GB"/>
        </w:rPr>
        <w:t>Overlegraad</w:t>
      </w:r>
      <w:proofErr w:type="spellEnd"/>
      <w:r w:rsidRPr="002F25BC">
        <w:rPr>
          <w:sz w:val="20"/>
          <w:szCs w:val="20"/>
          <w:lang w:val="en-GB"/>
        </w:rPr>
        <w:t xml:space="preserve"> Oncologisch Centrum under exceptional circumstances and detailed justification should be provided for the changes.</w:t>
      </w:r>
    </w:p>
    <w:p w14:paraId="424C17B4" w14:textId="6E87787F" w:rsidR="00E842FA" w:rsidRPr="002F25BC" w:rsidRDefault="00E842FA">
      <w:pPr>
        <w:rPr>
          <w:sz w:val="20"/>
          <w:szCs w:val="20"/>
          <w:lang w:val="en-US"/>
        </w:rPr>
      </w:pPr>
    </w:p>
    <w:p w14:paraId="2DE4C676" w14:textId="6FB1C633" w:rsidR="002550DC" w:rsidRPr="002F25BC" w:rsidRDefault="002550DC" w:rsidP="002550DC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120D865F" w14:textId="77777777" w:rsidR="008A2216" w:rsidRPr="002F25BC" w:rsidRDefault="008A2216" w:rsidP="002550DC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3C9E69AB" w14:textId="77777777" w:rsidR="002550DC" w:rsidRPr="002F25BC" w:rsidRDefault="002550DC" w:rsidP="002550DC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45D6A9B4" w14:textId="53309AD2" w:rsidR="002550DC" w:rsidRPr="002F25BC" w:rsidRDefault="002550DC" w:rsidP="0062536E">
      <w:pPr>
        <w:rPr>
          <w:sz w:val="20"/>
          <w:lang w:val="en-US"/>
        </w:rPr>
      </w:pPr>
      <w:r w:rsidRPr="002F25BC">
        <w:rPr>
          <w:b/>
          <w:smallCaps/>
          <w:color w:val="00339F"/>
          <w:sz w:val="20"/>
          <w:szCs w:val="20"/>
          <w:lang w:val="en-US"/>
        </w:rPr>
        <w:t>Requested Funding:</w:t>
      </w:r>
      <w:r w:rsidR="0062536E" w:rsidRPr="002F25BC">
        <w:rPr>
          <w:b/>
          <w:smallCaps/>
          <w:color w:val="00339F"/>
          <w:sz w:val="20"/>
          <w:szCs w:val="20"/>
          <w:lang w:val="en-US"/>
        </w:rPr>
        <w:t xml:space="preserve"> </w:t>
      </w:r>
      <w:r w:rsidRPr="002F25BC">
        <w:rPr>
          <w:color w:val="00339F"/>
          <w:sz w:val="20"/>
          <w:u w:val="single"/>
          <w:lang w:val="en-US"/>
        </w:rPr>
        <w:t>Finishing mandate</w:t>
      </w:r>
      <w:r w:rsidR="0062536E" w:rsidRPr="002F25BC">
        <w:rPr>
          <w:color w:val="00339F"/>
          <w:sz w:val="20"/>
          <w:lang w:val="en-US"/>
        </w:rPr>
        <w:t xml:space="preserve"> </w:t>
      </w:r>
    </w:p>
    <w:p w14:paraId="483135D5" w14:textId="2AF0B643" w:rsidR="002550DC" w:rsidRPr="00A201E2" w:rsidRDefault="00A201E2" w:rsidP="00A201E2">
      <w:pPr>
        <w:rPr>
          <w:color w:val="00339F"/>
          <w:sz w:val="20"/>
          <w:lang w:val="en-US"/>
        </w:rPr>
      </w:pPr>
      <w:r w:rsidRPr="00EB438E">
        <w:rPr>
          <w:color w:val="00339F"/>
          <w:sz w:val="20"/>
          <w:lang w:val="en-US"/>
        </w:rPr>
        <w:t xml:space="preserve">(The Award Cancer Research is awarded as a fixed maximum amount of 10.000 EUR </w:t>
      </w:r>
      <w:r w:rsidR="001B07D2" w:rsidRPr="00EB438E">
        <w:rPr>
          <w:color w:val="00339F"/>
          <w:sz w:val="20"/>
          <w:lang w:val="en-US"/>
        </w:rPr>
        <w:t xml:space="preserve">with at </w:t>
      </w:r>
      <w:r w:rsidRPr="00EB438E">
        <w:rPr>
          <w:color w:val="00339F"/>
          <w:sz w:val="20"/>
          <w:lang w:val="en-US"/>
        </w:rPr>
        <w:t>least ½ of the salary costs of the candidate’s finishing mandate funded by the lab (please see below in section ‘salary costs’))</w:t>
      </w:r>
      <w:r w:rsidRPr="00EB438E">
        <w:rPr>
          <w:color w:val="000000" w:themeColor="text1"/>
          <w:sz w:val="20"/>
          <w:lang w:val="en-US"/>
        </w:rPr>
        <w:t>.</w:t>
      </w:r>
    </w:p>
    <w:p w14:paraId="287B8E30" w14:textId="77777777" w:rsidR="00A201E2" w:rsidRPr="002F25BC" w:rsidRDefault="00A201E2" w:rsidP="00775129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734C3F57" w14:textId="2A2DA9DA" w:rsidR="002550DC" w:rsidRPr="002F25BC" w:rsidRDefault="002550DC" w:rsidP="00775129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color w:val="000000" w:themeColor="text1"/>
          <w:sz w:val="20"/>
          <w:lang w:val="en-US"/>
        </w:rPr>
      </w:pPr>
      <w:r w:rsidRPr="002F25BC">
        <w:rPr>
          <w:color w:val="00339F"/>
          <w:sz w:val="20"/>
          <w:lang w:val="en-US"/>
        </w:rPr>
        <w:t>Duration of the requested fun</w:t>
      </w:r>
      <w:r w:rsidR="00A96CBB">
        <w:rPr>
          <w:color w:val="00339F"/>
          <w:sz w:val="20"/>
          <w:lang w:val="en-US"/>
        </w:rPr>
        <w:t>ding (=3 to 6 months maximally</w:t>
      </w:r>
      <w:r w:rsidR="00A201E2">
        <w:rPr>
          <w:color w:val="00339F"/>
          <w:sz w:val="20"/>
          <w:lang w:val="en-US"/>
        </w:rPr>
        <w:t>)</w:t>
      </w:r>
      <w:r w:rsidR="007310F3" w:rsidRPr="002F25BC">
        <w:rPr>
          <w:color w:val="000000" w:themeColor="text1"/>
          <w:sz w:val="20"/>
          <w:lang w:val="en-US"/>
        </w:rPr>
        <w:t xml:space="preserve">  </w:t>
      </w:r>
    </w:p>
    <w:p w14:paraId="5175E29D" w14:textId="0AB04FBF" w:rsidR="002550DC" w:rsidRPr="002F25BC" w:rsidRDefault="002550DC" w:rsidP="00775129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28F0039E" w14:textId="77777777" w:rsidR="0062536E" w:rsidRPr="002F25BC" w:rsidRDefault="0062536E" w:rsidP="00775129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1DA833AB" w14:textId="23D8D6CD" w:rsidR="002550DC" w:rsidRPr="002F25BC" w:rsidRDefault="002550DC" w:rsidP="00775129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color w:val="000000" w:themeColor="text1"/>
          <w:sz w:val="20"/>
          <w:lang w:val="en-US"/>
        </w:rPr>
      </w:pPr>
      <w:r w:rsidRPr="002F25BC">
        <w:rPr>
          <w:color w:val="00339F"/>
          <w:sz w:val="20"/>
          <w:lang w:val="en-US"/>
        </w:rPr>
        <w:t>Desired starting date of the requested funding</w:t>
      </w:r>
      <w:r w:rsidRPr="002F25BC">
        <w:rPr>
          <w:sz w:val="20"/>
          <w:lang w:val="en-US"/>
        </w:rPr>
        <w:t xml:space="preserve">:   </w:t>
      </w:r>
    </w:p>
    <w:p w14:paraId="118BC03E" w14:textId="77777777" w:rsidR="00627566" w:rsidRPr="002F25BC" w:rsidRDefault="00627566" w:rsidP="00627566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color w:val="00339F"/>
          <w:sz w:val="20"/>
          <w:lang w:val="en-US"/>
        </w:rPr>
      </w:pPr>
      <w:r w:rsidRPr="002F25BC">
        <w:rPr>
          <w:color w:val="00339F"/>
          <w:sz w:val="20"/>
          <w:lang w:val="en-US"/>
        </w:rPr>
        <w:t>(the earliest starting date is 1 November)</w:t>
      </w:r>
    </w:p>
    <w:p w14:paraId="234F242B" w14:textId="2FFC8183" w:rsidR="002550DC" w:rsidRPr="002F25BC" w:rsidRDefault="002550DC" w:rsidP="00775129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0AED816A" w14:textId="77777777" w:rsidR="002550DC" w:rsidRPr="002F25BC" w:rsidRDefault="002550DC" w:rsidP="00775129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6C617811" w14:textId="77777777" w:rsidR="00775129" w:rsidRPr="002F25BC" w:rsidRDefault="00775129" w:rsidP="00775129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23EC78CC" w14:textId="01D84E1D" w:rsidR="00CE37E8" w:rsidRPr="002F25BC" w:rsidRDefault="00E842FA">
      <w:pPr>
        <w:rPr>
          <w:b/>
          <w:smallCaps/>
          <w:color w:val="000000" w:themeColor="text1"/>
          <w:sz w:val="20"/>
          <w:szCs w:val="20"/>
          <w:lang w:val="en-US"/>
        </w:rPr>
      </w:pPr>
      <w:r w:rsidRPr="002F25BC">
        <w:rPr>
          <w:b/>
          <w:smallCaps/>
          <w:color w:val="00339F"/>
          <w:sz w:val="20"/>
          <w:szCs w:val="20"/>
          <w:lang w:val="en-US"/>
        </w:rPr>
        <w:t>Title of the research project</w:t>
      </w:r>
      <w:r w:rsidR="008A2216" w:rsidRPr="002F25BC">
        <w:rPr>
          <w:b/>
          <w:smallCaps/>
          <w:color w:val="00339F"/>
          <w:sz w:val="20"/>
          <w:szCs w:val="20"/>
          <w:lang w:val="en-US"/>
        </w:rPr>
        <w:t>:</w:t>
      </w:r>
    </w:p>
    <w:p w14:paraId="41E2F6C3" w14:textId="6C89B324" w:rsidR="00CE37E8" w:rsidRPr="002F25BC" w:rsidRDefault="00BF2B84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sz w:val="20"/>
          <w:szCs w:val="20"/>
          <w:lang w:val="en-US"/>
        </w:rPr>
        <w:t>…</w:t>
      </w:r>
    </w:p>
    <w:p w14:paraId="79B7FE86" w14:textId="17D99C5F" w:rsidR="0087334B" w:rsidRPr="002F25BC" w:rsidRDefault="0087334B" w:rsidP="0087334B">
      <w:pPr>
        <w:rPr>
          <w:sz w:val="20"/>
          <w:szCs w:val="20"/>
          <w:lang w:val="en-US"/>
        </w:rPr>
      </w:pPr>
    </w:p>
    <w:p w14:paraId="71662D54" w14:textId="77777777" w:rsidR="00775129" w:rsidRPr="002F25BC" w:rsidRDefault="00775129" w:rsidP="00775129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77E5F350" w14:textId="77777777" w:rsidR="00775129" w:rsidRPr="002F25BC" w:rsidRDefault="00775129" w:rsidP="00775129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6AD5FECA" w14:textId="26DC8A41" w:rsidR="0087334B" w:rsidRPr="002F25BC" w:rsidRDefault="00775129" w:rsidP="0087334B">
      <w:pPr>
        <w:rPr>
          <w:b/>
          <w:smallCaps/>
          <w:color w:val="000000" w:themeColor="text1"/>
          <w:sz w:val="20"/>
          <w:szCs w:val="20"/>
          <w:lang w:val="en-US"/>
        </w:rPr>
      </w:pPr>
      <w:r w:rsidRPr="002F25BC">
        <w:rPr>
          <w:b/>
          <w:smallCaps/>
          <w:color w:val="00339F"/>
          <w:sz w:val="20"/>
          <w:szCs w:val="20"/>
          <w:lang w:val="en-US"/>
        </w:rPr>
        <w:t>The applicant</w:t>
      </w:r>
    </w:p>
    <w:p w14:paraId="3B2169B6" w14:textId="022D0194" w:rsidR="009A48BB" w:rsidRPr="002F25BC" w:rsidRDefault="00BF2B84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First n</w:t>
      </w:r>
      <w:r w:rsidR="00775129" w:rsidRPr="002F25BC">
        <w:rPr>
          <w:color w:val="00339F"/>
          <w:sz w:val="20"/>
          <w:szCs w:val="20"/>
          <w:lang w:val="en-US"/>
        </w:rPr>
        <w:t>ame</w:t>
      </w:r>
      <w:r w:rsidR="00775129" w:rsidRPr="002F25BC">
        <w:rPr>
          <w:sz w:val="20"/>
          <w:szCs w:val="20"/>
          <w:lang w:val="en-US"/>
        </w:rPr>
        <w:t xml:space="preserve">:   </w:t>
      </w:r>
    </w:p>
    <w:p w14:paraId="32387EA4" w14:textId="2091A271" w:rsidR="00775129" w:rsidRPr="002F25BC" w:rsidRDefault="00775129" w:rsidP="0087334B">
      <w:pPr>
        <w:rPr>
          <w:sz w:val="20"/>
          <w:szCs w:val="20"/>
          <w:lang w:val="en-US"/>
        </w:rPr>
      </w:pPr>
    </w:p>
    <w:p w14:paraId="0E119ED9" w14:textId="03EC30F6" w:rsidR="00775129" w:rsidRPr="002F25BC" w:rsidRDefault="00775129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Surname</w:t>
      </w:r>
      <w:r w:rsidRPr="002F25BC">
        <w:rPr>
          <w:sz w:val="20"/>
          <w:szCs w:val="20"/>
          <w:lang w:val="en-US"/>
        </w:rPr>
        <w:t xml:space="preserve">:   </w:t>
      </w:r>
    </w:p>
    <w:p w14:paraId="6D25F0B7" w14:textId="0C7267C4" w:rsidR="00775129" w:rsidRPr="002F25BC" w:rsidRDefault="00775129" w:rsidP="0087334B">
      <w:pPr>
        <w:rPr>
          <w:sz w:val="20"/>
          <w:szCs w:val="20"/>
          <w:lang w:val="en-US"/>
        </w:rPr>
      </w:pPr>
    </w:p>
    <w:p w14:paraId="1C0384BA" w14:textId="62F8FF0A" w:rsidR="00775129" w:rsidRPr="002F25BC" w:rsidRDefault="00775129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Nationality</w:t>
      </w:r>
      <w:r w:rsidRPr="002F25BC">
        <w:rPr>
          <w:sz w:val="20"/>
          <w:szCs w:val="20"/>
          <w:lang w:val="en-US"/>
        </w:rPr>
        <w:t xml:space="preserve">:   </w:t>
      </w:r>
    </w:p>
    <w:p w14:paraId="055D0FA8" w14:textId="6AA7279A" w:rsidR="00775129" w:rsidRPr="002F25BC" w:rsidRDefault="00775129" w:rsidP="0087334B">
      <w:pPr>
        <w:rPr>
          <w:sz w:val="20"/>
          <w:szCs w:val="20"/>
          <w:lang w:val="en-US"/>
        </w:rPr>
      </w:pPr>
    </w:p>
    <w:p w14:paraId="29A726A6" w14:textId="416A50DA" w:rsidR="00775129" w:rsidRPr="002F25BC" w:rsidRDefault="00775129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Date of birth</w:t>
      </w:r>
      <w:r w:rsidRPr="002F25BC">
        <w:rPr>
          <w:sz w:val="20"/>
          <w:szCs w:val="20"/>
          <w:lang w:val="en-US"/>
        </w:rPr>
        <w:t xml:space="preserve">:   </w:t>
      </w:r>
    </w:p>
    <w:p w14:paraId="26AC84DA" w14:textId="676A168B" w:rsidR="00775129" w:rsidRPr="002F25BC" w:rsidRDefault="00775129" w:rsidP="0087334B">
      <w:pPr>
        <w:rPr>
          <w:sz w:val="20"/>
          <w:szCs w:val="20"/>
          <w:lang w:val="en-US"/>
        </w:rPr>
      </w:pPr>
    </w:p>
    <w:p w14:paraId="6BEFC4C2" w14:textId="31CB74B9" w:rsidR="00775129" w:rsidRPr="002F25BC" w:rsidRDefault="00775129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Telephone</w:t>
      </w:r>
      <w:r w:rsidRPr="002F25BC">
        <w:rPr>
          <w:sz w:val="20"/>
          <w:szCs w:val="20"/>
          <w:lang w:val="en-US"/>
        </w:rPr>
        <w:t xml:space="preserve">:   </w:t>
      </w:r>
    </w:p>
    <w:p w14:paraId="6549B326" w14:textId="0669A3FC" w:rsidR="00775129" w:rsidRPr="002F25BC" w:rsidRDefault="00775129" w:rsidP="0087334B">
      <w:pPr>
        <w:rPr>
          <w:sz w:val="20"/>
          <w:szCs w:val="20"/>
          <w:lang w:val="en-US"/>
        </w:rPr>
      </w:pPr>
    </w:p>
    <w:p w14:paraId="1DC4A063" w14:textId="10CD72F2" w:rsidR="00775129" w:rsidRPr="002F25BC" w:rsidRDefault="00775129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E-mail</w:t>
      </w:r>
      <w:r w:rsidRPr="002F25BC">
        <w:rPr>
          <w:sz w:val="20"/>
          <w:szCs w:val="20"/>
          <w:lang w:val="en-US"/>
        </w:rPr>
        <w:t xml:space="preserve">:   </w:t>
      </w:r>
    </w:p>
    <w:p w14:paraId="34BF62BD" w14:textId="6B3742E5" w:rsidR="00775129" w:rsidRPr="002F25BC" w:rsidRDefault="00775129" w:rsidP="0087334B">
      <w:pPr>
        <w:rPr>
          <w:sz w:val="20"/>
          <w:szCs w:val="20"/>
          <w:lang w:val="en-US"/>
        </w:rPr>
      </w:pPr>
    </w:p>
    <w:p w14:paraId="03914CFB" w14:textId="1D899556" w:rsidR="00775129" w:rsidRPr="002F25BC" w:rsidRDefault="00775129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 xml:space="preserve">Diploma </w:t>
      </w:r>
      <w:r w:rsidR="007364DE" w:rsidRPr="002F25BC">
        <w:rPr>
          <w:color w:val="00339F"/>
          <w:sz w:val="20"/>
          <w:szCs w:val="20"/>
          <w:lang w:val="en-US"/>
        </w:rPr>
        <w:t>(please also mention the year of graduation)</w:t>
      </w:r>
      <w:r w:rsidR="00BF2B84" w:rsidRPr="002F25BC">
        <w:rPr>
          <w:sz w:val="20"/>
          <w:szCs w:val="20"/>
          <w:lang w:val="en-US"/>
        </w:rPr>
        <w:t xml:space="preserve">:   </w:t>
      </w:r>
    </w:p>
    <w:p w14:paraId="633BCC1D" w14:textId="53D40C31" w:rsidR="007364DE" w:rsidRPr="002F25BC" w:rsidRDefault="007364DE" w:rsidP="0087334B">
      <w:pPr>
        <w:rPr>
          <w:sz w:val="20"/>
          <w:szCs w:val="20"/>
          <w:lang w:val="en-US"/>
        </w:rPr>
      </w:pPr>
    </w:p>
    <w:p w14:paraId="0B94E420" w14:textId="4036DEC4" w:rsidR="006F353E" w:rsidRPr="002F25BC" w:rsidRDefault="00BF2B84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Current funding</w:t>
      </w:r>
      <w:r w:rsidRPr="002F25BC">
        <w:rPr>
          <w:color w:val="000000" w:themeColor="text1"/>
          <w:sz w:val="20"/>
          <w:szCs w:val="20"/>
          <w:lang w:val="en-US"/>
        </w:rPr>
        <w:t xml:space="preserve">:   </w:t>
      </w:r>
    </w:p>
    <w:p w14:paraId="140CD35B" w14:textId="203E4F30" w:rsidR="00B001A0" w:rsidRPr="002F25BC" w:rsidRDefault="00B001A0" w:rsidP="0087334B">
      <w:pPr>
        <w:rPr>
          <w:color w:val="000000" w:themeColor="text1"/>
          <w:sz w:val="20"/>
          <w:szCs w:val="20"/>
          <w:lang w:val="en-US"/>
        </w:rPr>
      </w:pPr>
    </w:p>
    <w:p w14:paraId="75837924" w14:textId="3C1459C1" w:rsidR="00B001A0" w:rsidRPr="002F25BC" w:rsidRDefault="00370131" w:rsidP="00B001A0">
      <w:pPr>
        <w:rPr>
          <w:color w:val="00339F"/>
          <w:sz w:val="20"/>
          <w:szCs w:val="20"/>
          <w:lang w:val="en-US"/>
        </w:rPr>
      </w:pPr>
      <w:r w:rsidRPr="002F25BC">
        <w:rPr>
          <w:i/>
          <w:color w:val="00339F"/>
          <w:sz w:val="20"/>
          <w:szCs w:val="20"/>
          <w:lang w:val="en-US"/>
        </w:rPr>
        <w:t>Optional</w:t>
      </w:r>
      <w:r w:rsidRPr="002F25BC">
        <w:rPr>
          <w:color w:val="00339F"/>
          <w:sz w:val="20"/>
          <w:szCs w:val="20"/>
          <w:lang w:val="en-US"/>
        </w:rPr>
        <w:t xml:space="preserve">: </w:t>
      </w:r>
      <w:r w:rsidR="00B001A0" w:rsidRPr="002F25BC">
        <w:rPr>
          <w:color w:val="00339F"/>
          <w:sz w:val="20"/>
          <w:szCs w:val="20"/>
          <w:lang w:val="en-US"/>
        </w:rPr>
        <w:t>Please explain any career breaks, possible ‘gaps’ in your cv, interruptions in your academic career</w:t>
      </w:r>
      <w:r w:rsidRPr="002F25BC">
        <w:rPr>
          <w:color w:val="00339F"/>
          <w:sz w:val="20"/>
          <w:szCs w:val="20"/>
          <w:lang w:val="en-US"/>
        </w:rPr>
        <w:t>, if any</w:t>
      </w:r>
      <w:r w:rsidR="00B001A0" w:rsidRPr="002F25BC">
        <w:rPr>
          <w:color w:val="00339F"/>
          <w:sz w:val="20"/>
          <w:szCs w:val="20"/>
          <w:lang w:val="en-US"/>
        </w:rPr>
        <w:t>. (Provide reason and start/end date):</w:t>
      </w:r>
    </w:p>
    <w:p w14:paraId="1170961F" w14:textId="77777777" w:rsidR="00B001A0" w:rsidRPr="002F25BC" w:rsidRDefault="00B001A0" w:rsidP="0087334B">
      <w:pPr>
        <w:rPr>
          <w:color w:val="000000" w:themeColor="text1"/>
          <w:sz w:val="20"/>
          <w:szCs w:val="20"/>
          <w:lang w:val="en-US"/>
        </w:rPr>
      </w:pPr>
    </w:p>
    <w:p w14:paraId="485A44FC" w14:textId="629C2A9A" w:rsidR="002550DC" w:rsidRPr="002F25BC" w:rsidRDefault="002550DC" w:rsidP="0087334B">
      <w:pPr>
        <w:rPr>
          <w:color w:val="000000" w:themeColor="text1"/>
          <w:sz w:val="20"/>
          <w:szCs w:val="20"/>
          <w:lang w:val="en-US"/>
        </w:rPr>
      </w:pPr>
    </w:p>
    <w:p w14:paraId="5E1A9819" w14:textId="21D7FC8B" w:rsidR="00A3566E" w:rsidRPr="002F25BC" w:rsidRDefault="00A3566E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Did you already receive the Award Cancer Research –</w:t>
      </w:r>
      <w:r w:rsidR="0062536E" w:rsidRPr="002F25BC">
        <w:rPr>
          <w:color w:val="00339F"/>
          <w:sz w:val="20"/>
          <w:szCs w:val="20"/>
          <w:lang w:val="en-US"/>
        </w:rPr>
        <w:t xml:space="preserve"> </w:t>
      </w:r>
      <w:r w:rsidRPr="002F25BC">
        <w:rPr>
          <w:color w:val="00339F"/>
          <w:sz w:val="20"/>
          <w:szCs w:val="20"/>
          <w:lang w:val="en-US"/>
        </w:rPr>
        <w:t xml:space="preserve">VUB </w:t>
      </w:r>
      <w:r w:rsidR="008E53FE" w:rsidRPr="002F25BC">
        <w:rPr>
          <w:color w:val="00339F"/>
          <w:sz w:val="20"/>
          <w:szCs w:val="20"/>
          <w:lang w:val="en-US"/>
        </w:rPr>
        <w:t xml:space="preserve">(as a starting or finishing mandate) </w:t>
      </w:r>
      <w:r w:rsidRPr="002F25BC">
        <w:rPr>
          <w:color w:val="00339F"/>
          <w:sz w:val="20"/>
          <w:szCs w:val="20"/>
          <w:lang w:val="en-US"/>
        </w:rPr>
        <w:t>before</w:t>
      </w:r>
      <w:r w:rsidR="0009569C" w:rsidRPr="002F25BC">
        <w:rPr>
          <w:color w:val="00339F"/>
          <w:sz w:val="20"/>
          <w:szCs w:val="20"/>
          <w:lang w:val="en-US"/>
        </w:rPr>
        <w:t xml:space="preserve"> (If yes, the candidate cannot apply again for the Award Cancer Research (nor starting nor finishing mandate)</w:t>
      </w:r>
      <w:r w:rsidR="004C3840" w:rsidRPr="002F25BC">
        <w:rPr>
          <w:color w:val="00339F"/>
          <w:sz w:val="20"/>
          <w:szCs w:val="20"/>
          <w:lang w:val="en-US"/>
        </w:rPr>
        <w:t>)</w:t>
      </w:r>
      <w:r w:rsidRPr="002F25BC">
        <w:rPr>
          <w:color w:val="000000" w:themeColor="text1"/>
          <w:sz w:val="20"/>
          <w:szCs w:val="20"/>
          <w:lang w:val="en-US"/>
        </w:rPr>
        <w:t xml:space="preserve">: </w:t>
      </w:r>
    </w:p>
    <w:p w14:paraId="1C1B4BE3" w14:textId="30FC677B" w:rsidR="00A3566E" w:rsidRPr="002F25BC" w:rsidRDefault="00A3566E" w:rsidP="00A3566E">
      <w:pPr>
        <w:ind w:firstLine="708"/>
        <w:rPr>
          <w:color w:val="000000" w:themeColor="text1"/>
          <w:sz w:val="20"/>
          <w:szCs w:val="20"/>
          <w:lang w:val="en-US"/>
        </w:rPr>
      </w:pPr>
      <w:r w:rsidRPr="002F25BC">
        <w:rPr>
          <w:color w:val="000000" w:themeColor="text1"/>
          <w:sz w:val="20"/>
          <w:szCs w:val="20"/>
          <w:lang w:val="en-US"/>
        </w:rPr>
        <w:t xml:space="preserve">Yes  /  No </w:t>
      </w:r>
    </w:p>
    <w:p w14:paraId="28ABF862" w14:textId="7CDEF450" w:rsidR="00A3566E" w:rsidRPr="002F25BC" w:rsidRDefault="00A3566E" w:rsidP="0087334B">
      <w:pPr>
        <w:rPr>
          <w:color w:val="000000" w:themeColor="text1"/>
          <w:sz w:val="20"/>
          <w:szCs w:val="20"/>
          <w:lang w:val="en-US"/>
        </w:rPr>
      </w:pPr>
    </w:p>
    <w:p w14:paraId="440DE579" w14:textId="77777777" w:rsidR="00C43A93" w:rsidRPr="002F25BC" w:rsidRDefault="00E54293" w:rsidP="0087334B">
      <w:pPr>
        <w:rPr>
          <w:color w:val="00339F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u w:val="single"/>
          <w:lang w:val="en-US"/>
        </w:rPr>
        <w:t>Attach</w:t>
      </w:r>
      <w:r w:rsidRPr="002F25BC">
        <w:rPr>
          <w:color w:val="00339F"/>
          <w:sz w:val="20"/>
          <w:szCs w:val="20"/>
          <w:lang w:val="en-US"/>
        </w:rPr>
        <w:t xml:space="preserve"> a copy of the </w:t>
      </w:r>
      <w:r w:rsidRPr="002F25BC">
        <w:rPr>
          <w:b/>
          <w:color w:val="00339F"/>
          <w:sz w:val="20"/>
          <w:szCs w:val="20"/>
          <w:lang w:val="en-US"/>
        </w:rPr>
        <w:t>entire</w:t>
      </w:r>
      <w:r w:rsidRPr="002F25BC">
        <w:rPr>
          <w:color w:val="00339F"/>
          <w:sz w:val="20"/>
          <w:szCs w:val="20"/>
          <w:lang w:val="en-US"/>
        </w:rPr>
        <w:t>, submitted KOTK or WFWG finishing mandate form</w:t>
      </w:r>
      <w:r w:rsidR="00C43A93" w:rsidRPr="002F25BC">
        <w:rPr>
          <w:color w:val="00339F"/>
          <w:sz w:val="20"/>
          <w:szCs w:val="20"/>
          <w:lang w:val="en-US"/>
        </w:rPr>
        <w:t>.</w:t>
      </w:r>
    </w:p>
    <w:p w14:paraId="1BE7716E" w14:textId="77777777" w:rsidR="00C43A93" w:rsidRPr="002F25BC" w:rsidRDefault="00C43A93" w:rsidP="0087334B">
      <w:pPr>
        <w:rPr>
          <w:color w:val="00339F"/>
          <w:sz w:val="20"/>
          <w:szCs w:val="20"/>
          <w:lang w:val="en-US"/>
        </w:rPr>
      </w:pPr>
    </w:p>
    <w:p w14:paraId="104FA670" w14:textId="1BF90B4E" w:rsidR="00E54293" w:rsidRPr="002F25BC" w:rsidRDefault="00C43A93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 xml:space="preserve">In case the candidate was not able to submit a KOTK nor WFWG application, the reason must be clearly indicated here. Further, in the latter case, a </w:t>
      </w:r>
      <w:r w:rsidRPr="002F25BC">
        <w:rPr>
          <w:color w:val="00339F"/>
          <w:sz w:val="20"/>
          <w:szCs w:val="20"/>
          <w:u w:val="single"/>
          <w:lang w:val="en-US"/>
        </w:rPr>
        <w:t>list of publications of the candidate</w:t>
      </w:r>
      <w:r w:rsidRPr="002F25BC">
        <w:rPr>
          <w:color w:val="00339F"/>
          <w:sz w:val="20"/>
          <w:szCs w:val="20"/>
          <w:lang w:val="en-US"/>
        </w:rPr>
        <w:t xml:space="preserve"> (please include impact factors from the year of publication) and a </w:t>
      </w:r>
      <w:r w:rsidRPr="002F25BC">
        <w:rPr>
          <w:color w:val="00339F"/>
          <w:sz w:val="20"/>
          <w:szCs w:val="20"/>
          <w:u w:val="single"/>
          <w:lang w:val="en-US"/>
        </w:rPr>
        <w:t>curriculum vitae</w:t>
      </w:r>
      <w:r w:rsidRPr="002F25BC">
        <w:rPr>
          <w:color w:val="00339F"/>
          <w:sz w:val="20"/>
          <w:szCs w:val="20"/>
          <w:lang w:val="en-US"/>
        </w:rPr>
        <w:t xml:space="preserve"> of the candidate (CV 1-2 pages) should be provided.</w:t>
      </w:r>
    </w:p>
    <w:p w14:paraId="244309D4" w14:textId="77777777" w:rsidR="00E54293" w:rsidRPr="002F25BC" w:rsidRDefault="00E54293" w:rsidP="0087334B">
      <w:pPr>
        <w:rPr>
          <w:color w:val="000000" w:themeColor="text1"/>
          <w:sz w:val="20"/>
          <w:szCs w:val="20"/>
          <w:lang w:val="en-US"/>
        </w:rPr>
      </w:pPr>
    </w:p>
    <w:p w14:paraId="2B7C3D6C" w14:textId="45436152" w:rsidR="002550DC" w:rsidRPr="002F25BC" w:rsidRDefault="002550DC" w:rsidP="002550DC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Curriculum Vitae (CV)</w:t>
      </w:r>
      <w:r w:rsidRPr="002F25BC">
        <w:rPr>
          <w:sz w:val="20"/>
          <w:szCs w:val="20"/>
          <w:lang w:val="en-US"/>
        </w:rPr>
        <w:t xml:space="preserve">: </w:t>
      </w:r>
      <w:r w:rsidR="00D20FC8" w:rsidRPr="002F25BC">
        <w:rPr>
          <w:color w:val="00339F"/>
          <w:sz w:val="20"/>
          <w:szCs w:val="20"/>
          <w:lang w:val="en-US"/>
        </w:rPr>
        <w:t xml:space="preserve">please </w:t>
      </w:r>
      <w:r w:rsidRPr="002F25BC">
        <w:rPr>
          <w:color w:val="00339F"/>
          <w:sz w:val="20"/>
          <w:szCs w:val="20"/>
          <w:u w:val="single"/>
          <w:lang w:val="en-US"/>
        </w:rPr>
        <w:t>attach</w:t>
      </w:r>
      <w:r w:rsidRPr="002F25BC">
        <w:rPr>
          <w:color w:val="00339F"/>
          <w:sz w:val="20"/>
          <w:szCs w:val="20"/>
          <w:lang w:val="en-US"/>
        </w:rPr>
        <w:t xml:space="preserve"> your CV to this application form (CV 1-2 pages)</w:t>
      </w:r>
    </w:p>
    <w:p w14:paraId="1684492C" w14:textId="77777777" w:rsidR="00D20FC8" w:rsidRPr="002F25BC" w:rsidRDefault="00D20FC8" w:rsidP="002550DC">
      <w:pPr>
        <w:rPr>
          <w:color w:val="000000" w:themeColor="text1"/>
          <w:sz w:val="20"/>
          <w:szCs w:val="20"/>
          <w:lang w:val="en-US"/>
        </w:rPr>
      </w:pPr>
    </w:p>
    <w:p w14:paraId="6FA40675" w14:textId="76A030C1" w:rsidR="00D20FC8" w:rsidRPr="002F25BC" w:rsidRDefault="00D20FC8" w:rsidP="002550DC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 xml:space="preserve">Please </w:t>
      </w:r>
      <w:r w:rsidRPr="002F25BC">
        <w:rPr>
          <w:color w:val="00339F"/>
          <w:sz w:val="20"/>
          <w:szCs w:val="20"/>
          <w:u w:val="single"/>
          <w:lang w:val="en-US"/>
        </w:rPr>
        <w:t>attach</w:t>
      </w:r>
      <w:r w:rsidRPr="002F25BC">
        <w:rPr>
          <w:color w:val="00339F"/>
          <w:sz w:val="20"/>
          <w:szCs w:val="20"/>
          <w:lang w:val="en-US"/>
        </w:rPr>
        <w:t xml:space="preserve"> a list of publications of the candidate (please include impact factors from the year of publication)</w:t>
      </w:r>
    </w:p>
    <w:p w14:paraId="584D287B" w14:textId="78E6C90B" w:rsidR="002550DC" w:rsidRPr="002F25BC" w:rsidRDefault="002550DC" w:rsidP="002550DC">
      <w:pPr>
        <w:rPr>
          <w:sz w:val="20"/>
          <w:szCs w:val="20"/>
          <w:lang w:val="en-US"/>
        </w:rPr>
      </w:pPr>
    </w:p>
    <w:p w14:paraId="48BBA235" w14:textId="3333F442" w:rsidR="00B5242B" w:rsidRPr="002F25BC" w:rsidRDefault="00B5242B" w:rsidP="00B5242B">
      <w:pPr>
        <w:pBdr>
          <w:bottom w:val="single" w:sz="6" w:space="0" w:color="auto"/>
        </w:pBdr>
        <w:tabs>
          <w:tab w:val="left" w:pos="142"/>
          <w:tab w:val="left" w:pos="851"/>
          <w:tab w:val="left" w:pos="6237"/>
        </w:tabs>
        <w:spacing w:line="240" w:lineRule="atLeast"/>
        <w:rPr>
          <w:sz w:val="20"/>
          <w:szCs w:val="20"/>
          <w:lang w:val="en-US"/>
        </w:rPr>
      </w:pPr>
      <w:r w:rsidRPr="002F25BC">
        <w:rPr>
          <w:color w:val="00339F"/>
          <w:sz w:val="20"/>
          <w:lang w:val="en-US"/>
        </w:rPr>
        <w:t xml:space="preserve">The candidate should be a VUB PhD student. In case of a joint PhD, please attach proof that VUB is the main host institution (joint PhD agreement between partner institutions).  </w:t>
      </w:r>
    </w:p>
    <w:p w14:paraId="729E361B" w14:textId="48EDDD10" w:rsidR="00BF2B84" w:rsidRPr="002F25BC" w:rsidRDefault="00BF2B84" w:rsidP="00BF2B84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5E45C8AB" w14:textId="77777777" w:rsidR="00BF2B84" w:rsidRPr="002F25BC" w:rsidRDefault="00BF2B84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2E1CE0F3" w14:textId="3F8F453A" w:rsidR="00D20FC8" w:rsidRPr="002F25BC" w:rsidRDefault="00D20FC8" w:rsidP="00D20FC8">
      <w:pPr>
        <w:rPr>
          <w:b/>
          <w:smallCaps/>
          <w:color w:val="000000" w:themeColor="text1"/>
          <w:sz w:val="20"/>
          <w:szCs w:val="20"/>
          <w:lang w:val="en-US"/>
        </w:rPr>
      </w:pPr>
      <w:r w:rsidRPr="002F25BC">
        <w:rPr>
          <w:b/>
          <w:smallCaps/>
          <w:color w:val="00339F"/>
          <w:sz w:val="20"/>
          <w:szCs w:val="20"/>
          <w:lang w:val="en-US"/>
        </w:rPr>
        <w:t>Promoter(s) (and Co-promoter(s))</w:t>
      </w:r>
    </w:p>
    <w:p w14:paraId="3AF9DD21" w14:textId="1FFF8C4E" w:rsidR="007364DE" w:rsidRPr="002F25BC" w:rsidRDefault="00BF2B84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First name promoter</w:t>
      </w:r>
      <w:r w:rsidRPr="002F25BC">
        <w:rPr>
          <w:sz w:val="20"/>
          <w:szCs w:val="20"/>
          <w:lang w:val="en-US"/>
        </w:rPr>
        <w:t xml:space="preserve">:   </w:t>
      </w:r>
    </w:p>
    <w:p w14:paraId="29B641FC" w14:textId="24037D37" w:rsidR="00BF2B84" w:rsidRPr="002F25BC" w:rsidRDefault="00BF2B84" w:rsidP="0087334B">
      <w:pPr>
        <w:rPr>
          <w:sz w:val="20"/>
          <w:szCs w:val="20"/>
          <w:lang w:val="en-US"/>
        </w:rPr>
      </w:pPr>
    </w:p>
    <w:p w14:paraId="34E75CDB" w14:textId="04826475" w:rsidR="00BF2B84" w:rsidRPr="002F25BC" w:rsidRDefault="00BF2B84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Surname promoter</w:t>
      </w:r>
      <w:r w:rsidRPr="002F25BC">
        <w:rPr>
          <w:sz w:val="20"/>
          <w:szCs w:val="20"/>
          <w:lang w:val="en-US"/>
        </w:rPr>
        <w:t xml:space="preserve">:   </w:t>
      </w:r>
    </w:p>
    <w:p w14:paraId="6D4AF29D" w14:textId="723A00E0" w:rsidR="00BF2B84" w:rsidRPr="002F25BC" w:rsidRDefault="00BF2B84" w:rsidP="0087334B">
      <w:pPr>
        <w:rPr>
          <w:sz w:val="20"/>
          <w:szCs w:val="20"/>
          <w:lang w:val="en-US"/>
        </w:rPr>
      </w:pPr>
    </w:p>
    <w:p w14:paraId="36407388" w14:textId="3CDA4509" w:rsidR="00BF2B84" w:rsidRPr="002F25BC" w:rsidRDefault="00BF2B84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E-mail</w:t>
      </w:r>
      <w:r w:rsidRPr="002F25BC">
        <w:rPr>
          <w:sz w:val="20"/>
          <w:szCs w:val="20"/>
          <w:lang w:val="en-US"/>
        </w:rPr>
        <w:t xml:space="preserve">:   </w:t>
      </w:r>
    </w:p>
    <w:p w14:paraId="35F4A14A" w14:textId="04DC7153" w:rsidR="00BF2B84" w:rsidRPr="002F25BC" w:rsidRDefault="00BF2B84" w:rsidP="0087334B">
      <w:pPr>
        <w:rPr>
          <w:sz w:val="20"/>
          <w:szCs w:val="20"/>
          <w:lang w:val="en-US"/>
        </w:rPr>
      </w:pPr>
    </w:p>
    <w:p w14:paraId="17F41DAD" w14:textId="5B3EA09A" w:rsidR="00BF2B84" w:rsidRPr="002F25BC" w:rsidRDefault="00BF2B84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 xml:space="preserve">Research </w:t>
      </w:r>
      <w:r w:rsidR="001D2F5E" w:rsidRPr="002F25BC">
        <w:rPr>
          <w:color w:val="00339F"/>
          <w:sz w:val="20"/>
          <w:szCs w:val="20"/>
          <w:lang w:val="en-US"/>
        </w:rPr>
        <w:t>unit and institute</w:t>
      </w:r>
      <w:r w:rsidRPr="002F25BC">
        <w:rPr>
          <w:sz w:val="20"/>
          <w:szCs w:val="20"/>
          <w:lang w:val="en-US"/>
        </w:rPr>
        <w:t xml:space="preserve">:   </w:t>
      </w:r>
    </w:p>
    <w:p w14:paraId="74B31BC8" w14:textId="163DCB15" w:rsidR="00BF2B84" w:rsidRPr="002F25BC" w:rsidRDefault="00BF2B84" w:rsidP="0087334B">
      <w:pPr>
        <w:rPr>
          <w:sz w:val="20"/>
          <w:szCs w:val="20"/>
          <w:lang w:val="en-US"/>
        </w:rPr>
      </w:pPr>
    </w:p>
    <w:p w14:paraId="5BA4AF2E" w14:textId="7AAB8AA1" w:rsidR="00BF2B84" w:rsidRPr="002F25BC" w:rsidRDefault="00BF2B84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Address</w:t>
      </w:r>
      <w:r w:rsidRPr="002F25BC">
        <w:rPr>
          <w:sz w:val="20"/>
          <w:szCs w:val="20"/>
          <w:lang w:val="en-US"/>
        </w:rPr>
        <w:t xml:space="preserve">:   </w:t>
      </w:r>
    </w:p>
    <w:p w14:paraId="61BD83AD" w14:textId="3E717FC8" w:rsidR="00BF2B84" w:rsidRPr="002F25BC" w:rsidRDefault="00BF2B84" w:rsidP="0087334B">
      <w:pPr>
        <w:rPr>
          <w:sz w:val="20"/>
          <w:szCs w:val="20"/>
          <w:lang w:val="en-US"/>
        </w:rPr>
      </w:pPr>
    </w:p>
    <w:p w14:paraId="233FDFC5" w14:textId="03EFFF75" w:rsidR="00BF2B84" w:rsidRPr="002F25BC" w:rsidRDefault="00BF2B84" w:rsidP="0087334B">
      <w:pPr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lastRenderedPageBreak/>
        <w:t>Telephone number</w:t>
      </w:r>
      <w:r w:rsidRPr="002F25BC">
        <w:rPr>
          <w:sz w:val="20"/>
          <w:szCs w:val="20"/>
          <w:lang w:val="en-US"/>
        </w:rPr>
        <w:t xml:space="preserve">:   </w:t>
      </w:r>
    </w:p>
    <w:p w14:paraId="75531D8A" w14:textId="6C0B55F1" w:rsidR="00BF2B84" w:rsidRPr="002F25BC" w:rsidRDefault="00BF2B84" w:rsidP="0087334B">
      <w:pPr>
        <w:rPr>
          <w:sz w:val="20"/>
          <w:szCs w:val="20"/>
          <w:lang w:val="en-US"/>
        </w:rPr>
      </w:pPr>
    </w:p>
    <w:p w14:paraId="0B919B2B" w14:textId="4C81AE67" w:rsidR="00537463" w:rsidRPr="002F25BC" w:rsidRDefault="00537463" w:rsidP="00537463">
      <w:pPr>
        <w:rPr>
          <w:color w:val="00339F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For promoters who are not associated to one of the 5 ORC-member groups (HEIM, LMCT, LMMO, TROP, ZRL): please give 5 relevant publications</w:t>
      </w:r>
      <w:r w:rsidR="00B5242B" w:rsidRPr="002F25BC">
        <w:rPr>
          <w:color w:val="00339F"/>
          <w:sz w:val="20"/>
          <w:szCs w:val="20"/>
          <w:lang w:val="en-US"/>
        </w:rPr>
        <w:t xml:space="preserve"> (relevant for cancer research)</w:t>
      </w:r>
      <w:r w:rsidRPr="002F25BC">
        <w:rPr>
          <w:color w:val="00339F"/>
          <w:sz w:val="20"/>
          <w:szCs w:val="20"/>
          <w:lang w:val="en-US"/>
        </w:rPr>
        <w:t xml:space="preserve"> of the promoter in the last 5 years and include impact factors from the year of publication</w:t>
      </w:r>
    </w:p>
    <w:p w14:paraId="71A9DBDA" w14:textId="295DB668" w:rsidR="005156FD" w:rsidRPr="002F25BC" w:rsidRDefault="005156FD" w:rsidP="0087334B">
      <w:pPr>
        <w:rPr>
          <w:sz w:val="20"/>
          <w:szCs w:val="20"/>
          <w:lang w:val="en-US"/>
        </w:rPr>
      </w:pPr>
    </w:p>
    <w:p w14:paraId="0B2B85AE" w14:textId="5769211F" w:rsidR="005156FD" w:rsidRPr="002F25BC" w:rsidRDefault="005156FD" w:rsidP="0087334B">
      <w:pPr>
        <w:rPr>
          <w:sz w:val="20"/>
          <w:szCs w:val="20"/>
          <w:lang w:val="en-US"/>
        </w:rPr>
      </w:pPr>
    </w:p>
    <w:p w14:paraId="62861B31" w14:textId="77777777" w:rsidR="005156FD" w:rsidRPr="002F25BC" w:rsidRDefault="005156FD" w:rsidP="0087334B">
      <w:pPr>
        <w:rPr>
          <w:sz w:val="20"/>
          <w:szCs w:val="20"/>
          <w:lang w:val="en-US"/>
        </w:rPr>
      </w:pPr>
    </w:p>
    <w:p w14:paraId="0C4272C7" w14:textId="4569554A" w:rsidR="00BF2B84" w:rsidRPr="002F25BC" w:rsidRDefault="00CB55B1" w:rsidP="0087334B">
      <w:pPr>
        <w:rPr>
          <w:color w:val="00339F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 xml:space="preserve">Letter of Recommendation: </w:t>
      </w:r>
      <w:r w:rsidR="00620B98" w:rsidRPr="002F25BC">
        <w:rPr>
          <w:color w:val="00339F"/>
          <w:sz w:val="20"/>
          <w:szCs w:val="20"/>
          <w:lang w:val="en-US"/>
        </w:rPr>
        <w:t xml:space="preserve">Please </w:t>
      </w:r>
      <w:r w:rsidR="00620B98" w:rsidRPr="002F25BC">
        <w:rPr>
          <w:color w:val="00339F"/>
          <w:sz w:val="20"/>
          <w:szCs w:val="20"/>
          <w:u w:val="single"/>
          <w:lang w:val="en-US"/>
        </w:rPr>
        <w:t>attach</w:t>
      </w:r>
      <w:r w:rsidR="00620B98" w:rsidRPr="002F25BC">
        <w:rPr>
          <w:color w:val="00339F"/>
          <w:sz w:val="20"/>
          <w:szCs w:val="20"/>
          <w:lang w:val="en-US"/>
        </w:rPr>
        <w:t xml:space="preserve"> a letter of recommendation </w:t>
      </w:r>
      <w:r w:rsidR="00537463" w:rsidRPr="002F25BC">
        <w:rPr>
          <w:color w:val="00339F"/>
          <w:sz w:val="20"/>
          <w:szCs w:val="20"/>
          <w:lang w:val="en-US"/>
        </w:rPr>
        <w:t xml:space="preserve">(max ½ page) </w:t>
      </w:r>
      <w:r w:rsidR="00620B98" w:rsidRPr="002F25BC">
        <w:rPr>
          <w:color w:val="00339F"/>
          <w:sz w:val="20"/>
          <w:szCs w:val="20"/>
          <w:lang w:val="en-US"/>
        </w:rPr>
        <w:t>for the candidate and evaluation of the research project, formulated and signed by the promoter</w:t>
      </w:r>
    </w:p>
    <w:p w14:paraId="52EF3781" w14:textId="31BDA890" w:rsidR="00620B98" w:rsidRPr="002F25BC" w:rsidRDefault="00620B98" w:rsidP="0087334B">
      <w:pPr>
        <w:rPr>
          <w:color w:val="000000" w:themeColor="text1"/>
          <w:sz w:val="20"/>
          <w:szCs w:val="20"/>
          <w:lang w:val="en-US"/>
        </w:rPr>
      </w:pPr>
    </w:p>
    <w:p w14:paraId="74F3C0D3" w14:textId="77777777" w:rsidR="00F14A42" w:rsidRPr="002F25BC" w:rsidRDefault="00F14A42" w:rsidP="0087334B">
      <w:pPr>
        <w:rPr>
          <w:color w:val="000000" w:themeColor="text1"/>
          <w:sz w:val="20"/>
          <w:szCs w:val="20"/>
          <w:lang w:val="en-US"/>
        </w:rPr>
      </w:pPr>
    </w:p>
    <w:p w14:paraId="5E7C48FC" w14:textId="77777777" w:rsidR="00620B98" w:rsidRPr="002F25BC" w:rsidRDefault="00620B98" w:rsidP="0087334B">
      <w:pPr>
        <w:rPr>
          <w:sz w:val="20"/>
          <w:szCs w:val="20"/>
          <w:lang w:val="en-US"/>
        </w:rPr>
      </w:pPr>
    </w:p>
    <w:p w14:paraId="50A424E7" w14:textId="0D8783B9" w:rsidR="00BF2B84" w:rsidRPr="002F25BC" w:rsidRDefault="00BF2B84" w:rsidP="00BF2B84">
      <w:pPr>
        <w:rPr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 xml:space="preserve">First name </w:t>
      </w:r>
      <w:r w:rsidR="001D2F5E" w:rsidRPr="002F25BC">
        <w:rPr>
          <w:color w:val="00339F"/>
          <w:sz w:val="20"/>
          <w:szCs w:val="20"/>
          <w:lang w:val="en-US"/>
        </w:rPr>
        <w:t>(</w:t>
      </w:r>
      <w:r w:rsidRPr="002F25BC">
        <w:rPr>
          <w:color w:val="00339F"/>
          <w:sz w:val="20"/>
          <w:szCs w:val="20"/>
          <w:lang w:val="en-US"/>
        </w:rPr>
        <w:t>co-</w:t>
      </w:r>
      <w:r w:rsidR="001D2F5E" w:rsidRPr="002F25BC">
        <w:rPr>
          <w:color w:val="00339F"/>
          <w:sz w:val="20"/>
          <w:szCs w:val="20"/>
          <w:lang w:val="en-US"/>
        </w:rPr>
        <w:t>)</w:t>
      </w:r>
      <w:r w:rsidRPr="002F25BC">
        <w:rPr>
          <w:color w:val="00339F"/>
          <w:sz w:val="20"/>
          <w:szCs w:val="20"/>
          <w:lang w:val="en-US"/>
        </w:rPr>
        <w:t>promoter</w:t>
      </w:r>
      <w:r w:rsidRPr="002F25BC">
        <w:rPr>
          <w:sz w:val="20"/>
          <w:szCs w:val="20"/>
          <w:lang w:val="en-US"/>
        </w:rPr>
        <w:t xml:space="preserve">:   </w:t>
      </w:r>
    </w:p>
    <w:p w14:paraId="44288E01" w14:textId="77777777" w:rsidR="00BF2B84" w:rsidRPr="002F25BC" w:rsidRDefault="00BF2B84" w:rsidP="00BF2B84">
      <w:pPr>
        <w:rPr>
          <w:sz w:val="20"/>
          <w:szCs w:val="20"/>
          <w:lang w:val="en-US"/>
        </w:rPr>
      </w:pPr>
    </w:p>
    <w:p w14:paraId="62DC9F44" w14:textId="1F42C536" w:rsidR="00BF2B84" w:rsidRPr="002F25BC" w:rsidRDefault="00BF2B84" w:rsidP="00BF2B84">
      <w:pPr>
        <w:rPr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 xml:space="preserve">Surname </w:t>
      </w:r>
      <w:r w:rsidR="001D2F5E" w:rsidRPr="002F25BC">
        <w:rPr>
          <w:color w:val="00339F"/>
          <w:sz w:val="20"/>
          <w:szCs w:val="20"/>
          <w:lang w:val="en-US"/>
        </w:rPr>
        <w:t>(</w:t>
      </w:r>
      <w:r w:rsidRPr="002F25BC">
        <w:rPr>
          <w:color w:val="00339F"/>
          <w:sz w:val="20"/>
          <w:szCs w:val="20"/>
          <w:lang w:val="en-US"/>
        </w:rPr>
        <w:t>co-</w:t>
      </w:r>
      <w:r w:rsidR="001D2F5E" w:rsidRPr="002F25BC">
        <w:rPr>
          <w:color w:val="00339F"/>
          <w:sz w:val="20"/>
          <w:szCs w:val="20"/>
          <w:lang w:val="en-US"/>
        </w:rPr>
        <w:t>)</w:t>
      </w:r>
      <w:r w:rsidRPr="002F25BC">
        <w:rPr>
          <w:color w:val="00339F"/>
          <w:sz w:val="20"/>
          <w:szCs w:val="20"/>
          <w:lang w:val="en-US"/>
        </w:rPr>
        <w:t>promoter</w:t>
      </w:r>
      <w:r w:rsidRPr="002F25BC">
        <w:rPr>
          <w:sz w:val="20"/>
          <w:szCs w:val="20"/>
          <w:lang w:val="en-US"/>
        </w:rPr>
        <w:t xml:space="preserve">:   </w:t>
      </w:r>
    </w:p>
    <w:p w14:paraId="44D6EAEA" w14:textId="77777777" w:rsidR="00BF2B84" w:rsidRPr="002F25BC" w:rsidRDefault="00BF2B84" w:rsidP="00BF2B84">
      <w:pPr>
        <w:rPr>
          <w:sz w:val="20"/>
          <w:szCs w:val="20"/>
          <w:lang w:val="en-US"/>
        </w:rPr>
      </w:pPr>
    </w:p>
    <w:p w14:paraId="03FEEC7A" w14:textId="77777777" w:rsidR="00BF2B84" w:rsidRPr="002F25BC" w:rsidRDefault="00BF2B84" w:rsidP="00BF2B84">
      <w:pPr>
        <w:rPr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E-mail</w:t>
      </w:r>
      <w:r w:rsidRPr="002F25BC">
        <w:rPr>
          <w:sz w:val="20"/>
          <w:szCs w:val="20"/>
          <w:lang w:val="en-US"/>
        </w:rPr>
        <w:t xml:space="preserve">:   </w:t>
      </w:r>
    </w:p>
    <w:p w14:paraId="65C2B326" w14:textId="77777777" w:rsidR="00BF2B84" w:rsidRPr="002F25BC" w:rsidRDefault="00BF2B84" w:rsidP="00BF2B84">
      <w:pPr>
        <w:rPr>
          <w:sz w:val="20"/>
          <w:szCs w:val="20"/>
          <w:lang w:val="en-US"/>
        </w:rPr>
      </w:pPr>
    </w:p>
    <w:p w14:paraId="795FA6CC" w14:textId="1A091A00" w:rsidR="00BF2B84" w:rsidRPr="002F25BC" w:rsidRDefault="00BF2B84" w:rsidP="00BF2B84">
      <w:pPr>
        <w:rPr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Research</w:t>
      </w:r>
      <w:r w:rsidR="00A420AA" w:rsidRPr="002F25BC">
        <w:rPr>
          <w:color w:val="00339F"/>
          <w:sz w:val="20"/>
          <w:szCs w:val="20"/>
          <w:lang w:val="en-US"/>
        </w:rPr>
        <w:t xml:space="preserve"> unit</w:t>
      </w:r>
      <w:r w:rsidRPr="002F25BC">
        <w:rPr>
          <w:color w:val="00339F"/>
          <w:sz w:val="20"/>
          <w:szCs w:val="20"/>
          <w:lang w:val="en-US"/>
        </w:rPr>
        <w:t xml:space="preserve"> </w:t>
      </w:r>
      <w:r w:rsidR="001D2F5E" w:rsidRPr="002F25BC">
        <w:rPr>
          <w:color w:val="00339F"/>
          <w:sz w:val="20"/>
          <w:szCs w:val="20"/>
          <w:lang w:val="en-US"/>
        </w:rPr>
        <w:t>and institute</w:t>
      </w:r>
      <w:r w:rsidRPr="002F25BC">
        <w:rPr>
          <w:sz w:val="20"/>
          <w:szCs w:val="20"/>
          <w:lang w:val="en-US"/>
        </w:rPr>
        <w:t xml:space="preserve">:   </w:t>
      </w:r>
    </w:p>
    <w:p w14:paraId="658ED2D3" w14:textId="77777777" w:rsidR="00BF2B84" w:rsidRPr="002F25BC" w:rsidRDefault="00BF2B84" w:rsidP="00BF2B84">
      <w:pPr>
        <w:rPr>
          <w:sz w:val="20"/>
          <w:szCs w:val="20"/>
          <w:lang w:val="en-US"/>
        </w:rPr>
      </w:pPr>
    </w:p>
    <w:p w14:paraId="333AC617" w14:textId="77777777" w:rsidR="00BF2B84" w:rsidRPr="002F25BC" w:rsidRDefault="00BF2B84" w:rsidP="00BF2B84">
      <w:pPr>
        <w:rPr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Address</w:t>
      </w:r>
      <w:r w:rsidRPr="002F25BC">
        <w:rPr>
          <w:sz w:val="20"/>
          <w:szCs w:val="20"/>
          <w:lang w:val="en-US"/>
        </w:rPr>
        <w:t xml:space="preserve">:   </w:t>
      </w:r>
    </w:p>
    <w:p w14:paraId="70CE273C" w14:textId="77777777" w:rsidR="00BF2B84" w:rsidRPr="002F25BC" w:rsidRDefault="00BF2B84" w:rsidP="00BF2B84">
      <w:pPr>
        <w:rPr>
          <w:sz w:val="20"/>
          <w:szCs w:val="20"/>
          <w:lang w:val="en-US"/>
        </w:rPr>
      </w:pPr>
    </w:p>
    <w:p w14:paraId="2FC4228F" w14:textId="77777777" w:rsidR="00BF2B84" w:rsidRPr="002F25BC" w:rsidRDefault="00BF2B84" w:rsidP="00BF2B84">
      <w:pPr>
        <w:rPr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>Telephone number</w:t>
      </w:r>
      <w:r w:rsidRPr="002F25BC">
        <w:rPr>
          <w:sz w:val="20"/>
          <w:szCs w:val="20"/>
          <w:lang w:val="en-US"/>
        </w:rPr>
        <w:t xml:space="preserve">:   </w:t>
      </w:r>
    </w:p>
    <w:p w14:paraId="45990793" w14:textId="38AC2E43" w:rsidR="00BF2B84" w:rsidRPr="002F25BC" w:rsidRDefault="00BF2B84" w:rsidP="0087334B">
      <w:pPr>
        <w:rPr>
          <w:sz w:val="20"/>
          <w:szCs w:val="20"/>
          <w:lang w:val="en-US"/>
        </w:rPr>
      </w:pPr>
    </w:p>
    <w:p w14:paraId="0AD4F7D4" w14:textId="77777777" w:rsidR="008A2216" w:rsidRPr="002F25BC" w:rsidRDefault="008A2216" w:rsidP="008A2216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27342602" w14:textId="77777777" w:rsidR="008A2216" w:rsidRPr="002F25BC" w:rsidRDefault="008A2216" w:rsidP="008A2216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5641ADCC" w14:textId="1ACD0BB7" w:rsidR="002550DC" w:rsidRPr="002F25BC" w:rsidRDefault="002550DC" w:rsidP="008A2216">
      <w:pPr>
        <w:rPr>
          <w:b/>
          <w:smallCaps/>
          <w:color w:val="00339F"/>
          <w:sz w:val="20"/>
          <w:szCs w:val="20"/>
          <w:lang w:val="en-US"/>
        </w:rPr>
      </w:pPr>
      <w:r w:rsidRPr="002F25BC">
        <w:rPr>
          <w:b/>
          <w:smallCaps/>
          <w:color w:val="00339F"/>
          <w:sz w:val="20"/>
          <w:szCs w:val="20"/>
          <w:lang w:val="en-US"/>
        </w:rPr>
        <w:t>Account Funding</w:t>
      </w:r>
    </w:p>
    <w:p w14:paraId="658C1F15" w14:textId="4286AB4D" w:rsidR="002550DC" w:rsidRPr="002F25BC" w:rsidRDefault="002550DC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  <w:r w:rsidRPr="002F25BC">
        <w:rPr>
          <w:color w:val="00339F"/>
          <w:sz w:val="20"/>
          <w:lang w:val="en-US"/>
        </w:rPr>
        <w:t>Holder of the PKC</w:t>
      </w:r>
      <w:r w:rsidRPr="002F25BC">
        <w:rPr>
          <w:sz w:val="20"/>
          <w:lang w:val="en-US"/>
        </w:rPr>
        <w:t xml:space="preserve">:   </w:t>
      </w:r>
    </w:p>
    <w:p w14:paraId="4CA91248" w14:textId="0D2F3C03" w:rsidR="002550DC" w:rsidRPr="002F25BC" w:rsidRDefault="002550DC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681DE91F" w14:textId="7E58AE73" w:rsidR="002550DC" w:rsidRPr="002F25BC" w:rsidRDefault="002550DC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  <w:r w:rsidRPr="002F25BC">
        <w:rPr>
          <w:color w:val="00339F"/>
          <w:sz w:val="20"/>
          <w:lang w:val="en-US"/>
        </w:rPr>
        <w:t>PKC Number</w:t>
      </w:r>
      <w:r w:rsidRPr="002F25BC">
        <w:rPr>
          <w:sz w:val="20"/>
          <w:lang w:val="en-US"/>
        </w:rPr>
        <w:t xml:space="preserve">:   </w:t>
      </w:r>
    </w:p>
    <w:p w14:paraId="0F202C02" w14:textId="71A69A74" w:rsidR="00BF2B84" w:rsidRPr="002F25BC" w:rsidRDefault="00BF2B84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44C3DA10" w14:textId="77777777" w:rsidR="008A2216" w:rsidRPr="002F25BC" w:rsidRDefault="008A2216" w:rsidP="008A2216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5AAA9D6F" w14:textId="77777777" w:rsidR="008A2216" w:rsidRPr="002F25BC" w:rsidRDefault="008A2216" w:rsidP="008A2216">
      <w:pPr>
        <w:rPr>
          <w:smallCaps/>
          <w:color w:val="000000" w:themeColor="text1"/>
          <w:sz w:val="20"/>
          <w:szCs w:val="20"/>
          <w:lang w:val="en-US"/>
        </w:rPr>
      </w:pPr>
    </w:p>
    <w:p w14:paraId="28916AAF" w14:textId="50E7761A" w:rsidR="008A2216" w:rsidRPr="002F25BC" w:rsidRDefault="008A2216" w:rsidP="008A2216">
      <w:pPr>
        <w:rPr>
          <w:b/>
          <w:smallCaps/>
          <w:color w:val="00339F"/>
          <w:sz w:val="20"/>
          <w:szCs w:val="20"/>
          <w:lang w:val="en-US"/>
        </w:rPr>
      </w:pPr>
      <w:r w:rsidRPr="002F25BC">
        <w:rPr>
          <w:b/>
          <w:smallCaps/>
          <w:color w:val="00339F"/>
          <w:sz w:val="20"/>
          <w:szCs w:val="20"/>
          <w:lang w:val="en-US"/>
        </w:rPr>
        <w:t>Salary Costs</w:t>
      </w:r>
    </w:p>
    <w:p w14:paraId="1F80412A" w14:textId="7AFDCDF7" w:rsidR="008A2216" w:rsidRPr="002F25BC" w:rsidRDefault="008A2216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  <w:r w:rsidRPr="002F25BC">
        <w:rPr>
          <w:color w:val="00339F"/>
          <w:sz w:val="20"/>
          <w:lang w:val="en-US"/>
        </w:rPr>
        <w:t>Exact total salary costs</w:t>
      </w:r>
      <w:r w:rsidRPr="002F25BC">
        <w:rPr>
          <w:sz w:val="20"/>
          <w:lang w:val="en-US"/>
        </w:rPr>
        <w:t xml:space="preserve">:   </w:t>
      </w:r>
    </w:p>
    <w:p w14:paraId="6EEA3047" w14:textId="294B023D" w:rsidR="008A2216" w:rsidRPr="002F25BC" w:rsidRDefault="008A2216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3DA1AE1C" w14:textId="01ABB6D7" w:rsidR="008A2216" w:rsidRPr="00EB438E" w:rsidRDefault="008A2216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  <w:bookmarkStart w:id="0" w:name="_GoBack"/>
      <w:r w:rsidRPr="00EB438E">
        <w:rPr>
          <w:color w:val="00339F"/>
          <w:sz w:val="20"/>
          <w:lang w:val="en-US"/>
        </w:rPr>
        <w:t>Salary cost funded by the lab (</w:t>
      </w:r>
      <w:r w:rsidR="00D34600" w:rsidRPr="00EB438E">
        <w:rPr>
          <w:color w:val="00339F"/>
          <w:sz w:val="20"/>
          <w:lang w:val="en-US"/>
        </w:rPr>
        <w:t>at least 1/2</w:t>
      </w:r>
      <w:r w:rsidRPr="00EB438E">
        <w:rPr>
          <w:color w:val="00339F"/>
          <w:sz w:val="20"/>
          <w:lang w:val="en-US"/>
        </w:rPr>
        <w:t xml:space="preserve"> total salary cost)</w:t>
      </w:r>
      <w:r w:rsidRPr="00EB438E">
        <w:rPr>
          <w:sz w:val="20"/>
          <w:lang w:val="en-US"/>
        </w:rPr>
        <w:t xml:space="preserve">:   </w:t>
      </w:r>
    </w:p>
    <w:p w14:paraId="2460F9B4" w14:textId="37583FD7" w:rsidR="008A2216" w:rsidRPr="00EB438E" w:rsidRDefault="008A2216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4F95DF97" w14:textId="4247BE65" w:rsidR="008A2216" w:rsidRPr="00D34600" w:rsidRDefault="008A2216" w:rsidP="00BF2B84">
      <w:pPr>
        <w:tabs>
          <w:tab w:val="left" w:pos="142"/>
          <w:tab w:val="left" w:pos="6237"/>
        </w:tabs>
        <w:spacing w:line="240" w:lineRule="atLeast"/>
        <w:rPr>
          <w:color w:val="00339F"/>
          <w:sz w:val="20"/>
          <w:lang w:val="en-US"/>
        </w:rPr>
      </w:pPr>
      <w:r w:rsidRPr="00EB438E">
        <w:rPr>
          <w:color w:val="00339F"/>
          <w:sz w:val="20"/>
          <w:lang w:val="en-US"/>
        </w:rPr>
        <w:t>Salary cost supplied by Award Cancer Research (</w:t>
      </w:r>
      <w:r w:rsidR="00D34600" w:rsidRPr="00EB438E">
        <w:rPr>
          <w:color w:val="00339F"/>
          <w:sz w:val="20"/>
          <w:lang w:val="en-US"/>
        </w:rPr>
        <w:t xml:space="preserve">max 10.000 EUR can be requested </w:t>
      </w:r>
      <w:r w:rsidR="001B07D2" w:rsidRPr="00EB438E">
        <w:rPr>
          <w:color w:val="00339F"/>
          <w:sz w:val="20"/>
          <w:lang w:val="en-US"/>
        </w:rPr>
        <w:t>with a</w:t>
      </w:r>
      <w:r w:rsidR="00D34600" w:rsidRPr="00EB438E">
        <w:rPr>
          <w:color w:val="00339F"/>
          <w:sz w:val="20"/>
          <w:lang w:val="en-US"/>
        </w:rPr>
        <w:t xml:space="preserve"> least ½ of the salary costs of the candidate’s finishing mandate funded by the lab</w:t>
      </w:r>
      <w:r w:rsidRPr="00EB438E">
        <w:rPr>
          <w:color w:val="00339F"/>
          <w:sz w:val="20"/>
          <w:lang w:val="en-US"/>
        </w:rPr>
        <w:t>)</w:t>
      </w:r>
      <w:r w:rsidRPr="00EB438E">
        <w:rPr>
          <w:sz w:val="20"/>
          <w:lang w:val="en-US"/>
        </w:rPr>
        <w:t>:</w:t>
      </w:r>
      <w:r w:rsidRPr="002F25BC">
        <w:rPr>
          <w:sz w:val="20"/>
          <w:lang w:val="en-US"/>
        </w:rPr>
        <w:t xml:space="preserve">   </w:t>
      </w:r>
    </w:p>
    <w:bookmarkEnd w:id="0"/>
    <w:p w14:paraId="2940E035" w14:textId="0CD8F3CE" w:rsidR="008A2216" w:rsidRPr="002F25BC" w:rsidRDefault="008A2216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0333BC5F" w14:textId="1067E2C2" w:rsidR="00620B98" w:rsidRPr="002F25BC" w:rsidRDefault="00620B98" w:rsidP="00620B98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color w:val="000000" w:themeColor="text1"/>
          <w:sz w:val="20"/>
          <w:szCs w:val="20"/>
          <w:lang w:val="en-US"/>
        </w:rPr>
      </w:pPr>
      <w:r w:rsidRPr="002F25BC">
        <w:rPr>
          <w:color w:val="00339F"/>
          <w:sz w:val="20"/>
          <w:szCs w:val="20"/>
          <w:lang w:val="en-US"/>
        </w:rPr>
        <w:t xml:space="preserve">Please also </w:t>
      </w:r>
      <w:r w:rsidRPr="002F25BC">
        <w:rPr>
          <w:color w:val="00339F"/>
          <w:sz w:val="20"/>
          <w:szCs w:val="20"/>
          <w:u w:val="single"/>
          <w:lang w:val="en-US"/>
        </w:rPr>
        <w:t>attach</w:t>
      </w:r>
      <w:r w:rsidRPr="002F25BC">
        <w:rPr>
          <w:color w:val="00339F"/>
          <w:sz w:val="20"/>
          <w:szCs w:val="20"/>
          <w:lang w:val="en-US"/>
        </w:rPr>
        <w:t xml:space="preserve"> the</w:t>
      </w:r>
      <w:r w:rsidR="001D2F5E" w:rsidRPr="002F25BC">
        <w:rPr>
          <w:color w:val="00339F"/>
          <w:sz w:val="20"/>
          <w:szCs w:val="20"/>
          <w:lang w:val="en-US"/>
        </w:rPr>
        <w:t xml:space="preserve"> exact</w:t>
      </w:r>
      <w:r w:rsidRPr="002F25BC">
        <w:rPr>
          <w:color w:val="00339F"/>
          <w:sz w:val="20"/>
          <w:szCs w:val="20"/>
          <w:lang w:val="en-US"/>
        </w:rPr>
        <w:t xml:space="preserve"> staff cost of the candidate </w:t>
      </w:r>
      <w:r w:rsidRPr="002F25BC">
        <w:rPr>
          <w:b/>
          <w:color w:val="00339F"/>
          <w:sz w:val="20"/>
          <w:szCs w:val="20"/>
          <w:lang w:val="en-US"/>
        </w:rPr>
        <w:t>for the requested period</w:t>
      </w:r>
      <w:r w:rsidRPr="002F25BC">
        <w:rPr>
          <w:color w:val="00339F"/>
          <w:sz w:val="20"/>
          <w:szCs w:val="20"/>
          <w:lang w:val="en-US"/>
        </w:rPr>
        <w:t xml:space="preserve"> </w:t>
      </w:r>
      <w:r w:rsidR="00B5242B" w:rsidRPr="002F25BC">
        <w:rPr>
          <w:color w:val="00339F"/>
          <w:sz w:val="20"/>
          <w:szCs w:val="20"/>
          <w:lang w:val="en-US"/>
        </w:rPr>
        <w:t>(TEO simulation)</w:t>
      </w:r>
    </w:p>
    <w:p w14:paraId="5DF8E882" w14:textId="19AF90CF" w:rsidR="00F326AA" w:rsidRPr="002F25BC" w:rsidRDefault="00F326AA" w:rsidP="00620B98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color w:val="000000" w:themeColor="text1"/>
          <w:sz w:val="20"/>
          <w:szCs w:val="20"/>
          <w:lang w:val="en-US"/>
        </w:rPr>
      </w:pPr>
    </w:p>
    <w:p w14:paraId="1C42DDD7" w14:textId="77777777" w:rsidR="00F326AA" w:rsidRPr="002F25BC" w:rsidRDefault="00F326AA" w:rsidP="00F326AA">
      <w:pPr>
        <w:tabs>
          <w:tab w:val="left" w:pos="142"/>
          <w:tab w:val="left" w:pos="6237"/>
        </w:tabs>
        <w:spacing w:line="240" w:lineRule="atLeast"/>
        <w:rPr>
          <w:color w:val="000000" w:themeColor="text1"/>
          <w:sz w:val="20"/>
          <w:lang w:val="en-US"/>
        </w:rPr>
      </w:pPr>
    </w:p>
    <w:p w14:paraId="428C2660" w14:textId="2F990433" w:rsidR="00F326AA" w:rsidRPr="002F25BC" w:rsidRDefault="00F326AA" w:rsidP="00F326AA">
      <w:pPr>
        <w:rPr>
          <w:b/>
          <w:smallCaps/>
          <w:color w:val="000000" w:themeColor="text1"/>
          <w:sz w:val="20"/>
          <w:szCs w:val="20"/>
          <w:lang w:val="en-US"/>
        </w:rPr>
      </w:pPr>
      <w:r w:rsidRPr="002F25BC">
        <w:rPr>
          <w:b/>
          <w:smallCaps/>
          <w:color w:val="00339F"/>
          <w:sz w:val="20"/>
          <w:szCs w:val="20"/>
          <w:lang w:val="en-US"/>
        </w:rPr>
        <w:t xml:space="preserve">Address of work place:   </w:t>
      </w:r>
    </w:p>
    <w:p w14:paraId="0F91BFDA" w14:textId="0B2A6A74" w:rsidR="00F326AA" w:rsidRPr="002F25BC" w:rsidRDefault="00F326AA" w:rsidP="00620B98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color w:val="000000" w:themeColor="text1"/>
          <w:sz w:val="20"/>
          <w:szCs w:val="20"/>
          <w:lang w:val="en-US"/>
        </w:rPr>
      </w:pPr>
    </w:p>
    <w:p w14:paraId="75428BED" w14:textId="77777777" w:rsidR="00F326AA" w:rsidRPr="002F25BC" w:rsidRDefault="00F326AA" w:rsidP="00620B98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color w:val="000000" w:themeColor="text1"/>
          <w:sz w:val="20"/>
          <w:szCs w:val="20"/>
          <w:lang w:val="en-US"/>
        </w:rPr>
      </w:pPr>
    </w:p>
    <w:p w14:paraId="4F7E47D2" w14:textId="77777777" w:rsidR="00620B98" w:rsidRPr="002F25BC" w:rsidRDefault="00620B98" w:rsidP="00620B98">
      <w:pPr>
        <w:pBdr>
          <w:bottom w:val="single" w:sz="6" w:space="0" w:color="auto"/>
        </w:pBdr>
        <w:tabs>
          <w:tab w:val="left" w:pos="142"/>
          <w:tab w:val="left" w:pos="6237"/>
        </w:tabs>
        <w:spacing w:line="240" w:lineRule="atLeast"/>
        <w:rPr>
          <w:color w:val="000000" w:themeColor="text1"/>
          <w:sz w:val="20"/>
          <w:lang w:val="en-US"/>
        </w:rPr>
      </w:pPr>
    </w:p>
    <w:p w14:paraId="355EA8BD" w14:textId="77777777" w:rsidR="008A2216" w:rsidRPr="002F25BC" w:rsidRDefault="008A2216" w:rsidP="008A2216">
      <w:pPr>
        <w:rPr>
          <w:smallCaps/>
          <w:color w:val="000000" w:themeColor="text1"/>
          <w:sz w:val="20"/>
          <w:szCs w:val="20"/>
          <w:lang w:val="en-US"/>
        </w:rPr>
      </w:pPr>
    </w:p>
    <w:p w14:paraId="402F0C30" w14:textId="13BAD004" w:rsidR="008A2216" w:rsidRPr="002F25BC" w:rsidRDefault="008A2216" w:rsidP="008A2216">
      <w:pPr>
        <w:rPr>
          <w:b/>
          <w:smallCaps/>
          <w:color w:val="00339F"/>
          <w:sz w:val="20"/>
          <w:szCs w:val="20"/>
          <w:lang w:val="en-US"/>
        </w:rPr>
      </w:pPr>
      <w:r w:rsidRPr="002F25BC">
        <w:rPr>
          <w:b/>
          <w:smallCaps/>
          <w:color w:val="00339F"/>
          <w:sz w:val="20"/>
          <w:szCs w:val="20"/>
          <w:lang w:val="en-US"/>
        </w:rPr>
        <w:t>Research Project</w:t>
      </w:r>
      <w:r w:rsidR="00882A85" w:rsidRPr="002F25BC">
        <w:rPr>
          <w:b/>
          <w:smallCaps/>
          <w:color w:val="00339F"/>
          <w:sz w:val="20"/>
          <w:szCs w:val="20"/>
          <w:lang w:val="en-US"/>
        </w:rPr>
        <w:t xml:space="preserve"> (max 1 page in total</w:t>
      </w:r>
      <w:r w:rsidR="00F326AA" w:rsidRPr="002F25BC">
        <w:rPr>
          <w:b/>
          <w:smallCaps/>
          <w:color w:val="00339F"/>
          <w:sz w:val="20"/>
          <w:szCs w:val="20"/>
          <w:lang w:val="en-US"/>
        </w:rPr>
        <w:t xml:space="preserve"> for the description of the research project, including methodology and objectives and timing</w:t>
      </w:r>
      <w:r w:rsidR="00882A85" w:rsidRPr="002F25BC">
        <w:rPr>
          <w:b/>
          <w:smallCaps/>
          <w:color w:val="00339F"/>
          <w:sz w:val="20"/>
          <w:szCs w:val="20"/>
          <w:lang w:val="en-US"/>
        </w:rPr>
        <w:t>)</w:t>
      </w:r>
    </w:p>
    <w:p w14:paraId="74BFCB35" w14:textId="208CB62F" w:rsidR="008A2216" w:rsidRPr="002F25BC" w:rsidRDefault="008A2216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  <w:r w:rsidRPr="002F25BC">
        <w:rPr>
          <w:color w:val="00339F"/>
          <w:sz w:val="20"/>
          <w:lang w:val="en-US"/>
        </w:rPr>
        <w:t>Project description</w:t>
      </w:r>
      <w:r w:rsidRPr="002F25BC">
        <w:rPr>
          <w:sz w:val="20"/>
          <w:lang w:val="en-US"/>
        </w:rPr>
        <w:t xml:space="preserve">:   </w:t>
      </w:r>
    </w:p>
    <w:p w14:paraId="5FAF126B" w14:textId="3B124007" w:rsidR="008A2216" w:rsidRPr="002F25BC" w:rsidRDefault="008A2216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462F1B98" w14:textId="3D8BF649" w:rsidR="008A2216" w:rsidRPr="002F25BC" w:rsidRDefault="008A2216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73E416D0" w14:textId="10E66F33" w:rsidR="001D2F5E" w:rsidRPr="002F25BC" w:rsidRDefault="001D2F5E" w:rsidP="001D2F5E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  <w:r w:rsidRPr="002F25BC">
        <w:rPr>
          <w:color w:val="00339F"/>
          <w:sz w:val="20"/>
          <w:lang w:val="en-US"/>
        </w:rPr>
        <w:t>Describe the objectives of the research for the requested period. Indicate also the time that is expected to take for each objective</w:t>
      </w:r>
      <w:r w:rsidRPr="002F25BC">
        <w:rPr>
          <w:sz w:val="20"/>
          <w:lang w:val="en-US"/>
        </w:rPr>
        <w:t xml:space="preserve">:   </w:t>
      </w:r>
    </w:p>
    <w:p w14:paraId="7344AF45" w14:textId="4A400B63" w:rsidR="001D2F5E" w:rsidRPr="002F25BC" w:rsidRDefault="001D2F5E" w:rsidP="001D2F5E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1601B0E8" w14:textId="2CE95B4D" w:rsidR="001D2F5E" w:rsidRPr="002F25BC" w:rsidRDefault="001D2F5E" w:rsidP="001D2F5E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0F607536" w14:textId="77777777" w:rsidR="001D2F5E" w:rsidRPr="002F25BC" w:rsidRDefault="001D2F5E" w:rsidP="001D2F5E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3D7428E2" w14:textId="77777777" w:rsidR="001D2F5E" w:rsidRPr="002F25BC" w:rsidRDefault="001D2F5E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</w:p>
    <w:p w14:paraId="684E968D" w14:textId="5BA626EA" w:rsidR="008A2216" w:rsidRDefault="008A2216" w:rsidP="00BF2B84">
      <w:pPr>
        <w:tabs>
          <w:tab w:val="left" w:pos="142"/>
          <w:tab w:val="left" w:pos="6237"/>
        </w:tabs>
        <w:spacing w:line="240" w:lineRule="atLeast"/>
        <w:rPr>
          <w:sz w:val="20"/>
          <w:lang w:val="en-US"/>
        </w:rPr>
      </w:pPr>
      <w:r w:rsidRPr="002F25BC">
        <w:rPr>
          <w:color w:val="00339F"/>
          <w:sz w:val="20"/>
          <w:lang w:val="en-US"/>
        </w:rPr>
        <w:t>List the methodology that will be used</w:t>
      </w:r>
      <w:r w:rsidRPr="002F25BC">
        <w:rPr>
          <w:sz w:val="20"/>
          <w:lang w:val="en-US"/>
        </w:rPr>
        <w:t>:</w:t>
      </w:r>
      <w:r>
        <w:rPr>
          <w:sz w:val="20"/>
          <w:lang w:val="en-US"/>
        </w:rPr>
        <w:t xml:space="preserve">   </w:t>
      </w:r>
    </w:p>
    <w:sectPr w:rsidR="008A2216" w:rsidSect="009A48B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83CA9"/>
    <w:multiLevelType w:val="multilevel"/>
    <w:tmpl w:val="C95C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96C9C"/>
    <w:multiLevelType w:val="multilevel"/>
    <w:tmpl w:val="BE6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BB"/>
    <w:rsid w:val="0009569C"/>
    <w:rsid w:val="00112AD5"/>
    <w:rsid w:val="00147677"/>
    <w:rsid w:val="001B07D2"/>
    <w:rsid w:val="001D2F5E"/>
    <w:rsid w:val="00242292"/>
    <w:rsid w:val="002550DC"/>
    <w:rsid w:val="002658EC"/>
    <w:rsid w:val="002F25BC"/>
    <w:rsid w:val="00370131"/>
    <w:rsid w:val="00392F3C"/>
    <w:rsid w:val="003B1BB0"/>
    <w:rsid w:val="004422A6"/>
    <w:rsid w:val="004754E3"/>
    <w:rsid w:val="00484147"/>
    <w:rsid w:val="004C3840"/>
    <w:rsid w:val="004C6D4F"/>
    <w:rsid w:val="004C7E12"/>
    <w:rsid w:val="005049AE"/>
    <w:rsid w:val="005156FD"/>
    <w:rsid w:val="00537463"/>
    <w:rsid w:val="005850DB"/>
    <w:rsid w:val="00585FB7"/>
    <w:rsid w:val="00620B98"/>
    <w:rsid w:val="0062536E"/>
    <w:rsid w:val="00627566"/>
    <w:rsid w:val="00687F87"/>
    <w:rsid w:val="006F353E"/>
    <w:rsid w:val="007233DE"/>
    <w:rsid w:val="007310F3"/>
    <w:rsid w:val="007364DE"/>
    <w:rsid w:val="00772E52"/>
    <w:rsid w:val="00775129"/>
    <w:rsid w:val="007A71E4"/>
    <w:rsid w:val="007A7D2A"/>
    <w:rsid w:val="007C597F"/>
    <w:rsid w:val="008015D3"/>
    <w:rsid w:val="00860EF4"/>
    <w:rsid w:val="0087334B"/>
    <w:rsid w:val="00882A85"/>
    <w:rsid w:val="00886408"/>
    <w:rsid w:val="008A2216"/>
    <w:rsid w:val="008C2A76"/>
    <w:rsid w:val="008E53FE"/>
    <w:rsid w:val="009A332F"/>
    <w:rsid w:val="009A48BB"/>
    <w:rsid w:val="00A201E2"/>
    <w:rsid w:val="00A3566E"/>
    <w:rsid w:val="00A420AA"/>
    <w:rsid w:val="00A6051A"/>
    <w:rsid w:val="00A96CBB"/>
    <w:rsid w:val="00AC7EE6"/>
    <w:rsid w:val="00B001A0"/>
    <w:rsid w:val="00B030C8"/>
    <w:rsid w:val="00B5242B"/>
    <w:rsid w:val="00B66E57"/>
    <w:rsid w:val="00BB684F"/>
    <w:rsid w:val="00BF2B84"/>
    <w:rsid w:val="00C12EE0"/>
    <w:rsid w:val="00C27247"/>
    <w:rsid w:val="00C43A93"/>
    <w:rsid w:val="00CB55B1"/>
    <w:rsid w:val="00CE37E8"/>
    <w:rsid w:val="00D20FC8"/>
    <w:rsid w:val="00D30C79"/>
    <w:rsid w:val="00D34600"/>
    <w:rsid w:val="00D82418"/>
    <w:rsid w:val="00E54293"/>
    <w:rsid w:val="00E842FA"/>
    <w:rsid w:val="00EB438E"/>
    <w:rsid w:val="00EC6517"/>
    <w:rsid w:val="00EF7819"/>
    <w:rsid w:val="00F03E10"/>
    <w:rsid w:val="00F141F5"/>
    <w:rsid w:val="00F14A42"/>
    <w:rsid w:val="00F32198"/>
    <w:rsid w:val="00F3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445C"/>
  <w15:chartTrackingRefBased/>
  <w15:docId w15:val="{04943A69-13F5-44BF-99C0-2F49B4E9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48BB"/>
    <w:pPr>
      <w:spacing w:after="0" w:line="240" w:lineRule="auto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37E8"/>
    <w:rPr>
      <w:color w:val="0563C1" w:themeColor="hyperlink"/>
      <w:u w:val="single"/>
    </w:rPr>
  </w:style>
  <w:style w:type="character" w:styleId="Intensievebenadrukking">
    <w:name w:val="Intense Emphasis"/>
    <w:basedOn w:val="Standaardalinea-lettertype"/>
    <w:uiPriority w:val="21"/>
    <w:qFormat/>
    <w:rsid w:val="00CE37E8"/>
    <w:rPr>
      <w:b/>
      <w:i/>
      <w:iCs/>
      <w:color w:val="5B9BD5" w:themeColor="accen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292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4A4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4A4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59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597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597F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59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597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51255-5f51-4b47-9a51-3ccfd385a7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CB96EFB65224CB6837D6935A2DD78" ma:contentTypeVersion="15" ma:contentTypeDescription="Een nieuw document maken." ma:contentTypeScope="" ma:versionID="58cf681177bf29b6166f899bcc751392">
  <xsd:schema xmlns:xsd="http://www.w3.org/2001/XMLSchema" xmlns:xs="http://www.w3.org/2001/XMLSchema" xmlns:p="http://schemas.microsoft.com/office/2006/metadata/properties" xmlns:ns3="b2751255-5f51-4b47-9a51-3ccfd385a788" xmlns:ns4="63433240-c921-4d1f-a429-907290cd2312" targetNamespace="http://schemas.microsoft.com/office/2006/metadata/properties" ma:root="true" ma:fieldsID="f46fd48ff77b9d895fa5be5fb2cc7d8e" ns3:_="" ns4:_="">
    <xsd:import namespace="b2751255-5f51-4b47-9a51-3ccfd385a788"/>
    <xsd:import namespace="63433240-c921-4d1f-a429-907290cd2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51255-5f51-4b47-9a51-3ccfd385a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33240-c921-4d1f-a429-907290cd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149FD-FA21-4C05-BF77-50372C3377B5}">
  <ds:schemaRefs>
    <ds:schemaRef ds:uri="b2751255-5f51-4b47-9a51-3ccfd385a788"/>
    <ds:schemaRef ds:uri="http://purl.org/dc/elements/1.1/"/>
    <ds:schemaRef ds:uri="http://schemas.openxmlformats.org/package/2006/metadata/core-properties"/>
    <ds:schemaRef ds:uri="http://www.w3.org/XML/1998/namespace"/>
    <ds:schemaRef ds:uri="63433240-c921-4d1f-a429-907290cd231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7667B7-8FDF-4374-98C7-44A813E83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55035-DE13-40B7-9DD3-47B04621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51255-5f51-4b47-9a51-3ccfd385a788"/>
    <ds:schemaRef ds:uri="63433240-c921-4d1f-a429-907290cd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HOUBRACKEN</dc:creator>
  <cp:keywords/>
  <dc:description/>
  <cp:lastModifiedBy>Isabelle</cp:lastModifiedBy>
  <cp:revision>7</cp:revision>
  <dcterms:created xsi:type="dcterms:W3CDTF">2023-06-30T12:40:00Z</dcterms:created>
  <dcterms:modified xsi:type="dcterms:W3CDTF">2024-07-10T08:49:00Z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0x010100F96CB96EFB65224CB6837D6935A2DD78</vt:lpwstr>
  </property>
</Properties>
</file>